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D" w:rsidRPr="00087A9D" w:rsidRDefault="0038352B" w:rsidP="0038352B">
      <w:pPr>
        <w:ind w:firstLine="22"/>
        <w:rPr>
          <w:sz w:val="18"/>
          <w:szCs w:val="18"/>
        </w:rPr>
      </w:pPr>
      <w:r>
        <w:t xml:space="preserve">                                        </w:t>
      </w:r>
      <w:r w:rsidR="00B47081">
        <w:t xml:space="preserve">  </w:t>
      </w:r>
      <w:r w:rsidR="00087A9D">
        <w:t xml:space="preserve">                                                                                            </w:t>
      </w:r>
      <w:r w:rsidR="00B47081">
        <w:t xml:space="preserve"> </w:t>
      </w:r>
      <w:proofErr w:type="spellStart"/>
      <w:r w:rsidR="00087A9D" w:rsidRPr="00087A9D">
        <w:rPr>
          <w:rFonts w:ascii="Arial" w:hAnsi="Arial" w:cs="Arial"/>
          <w:b/>
          <w:bCs/>
          <w:sz w:val="18"/>
          <w:szCs w:val="18"/>
        </w:rPr>
        <w:t>MOD</w:t>
      </w:r>
      <w:proofErr w:type="spellEnd"/>
      <w:r w:rsidR="00087A9D" w:rsidRPr="00087A9D">
        <w:rPr>
          <w:rFonts w:ascii="Arial" w:hAnsi="Arial" w:cs="Arial"/>
          <w:b/>
          <w:bCs/>
          <w:sz w:val="18"/>
          <w:szCs w:val="18"/>
        </w:rPr>
        <w:t>. COM/</w:t>
      </w:r>
      <w:r w:rsidR="000338AC">
        <w:rPr>
          <w:rFonts w:ascii="Arial" w:hAnsi="Arial" w:cs="Arial"/>
          <w:b/>
          <w:bCs/>
          <w:sz w:val="18"/>
          <w:szCs w:val="18"/>
        </w:rPr>
        <w:t>RUR</w:t>
      </w:r>
    </w:p>
    <w:p w:rsidR="00F270A3" w:rsidRPr="00110188" w:rsidRDefault="00F270A3" w:rsidP="00F270A3">
      <w:pPr>
        <w:ind w:hanging="709"/>
        <w:jc w:val="center"/>
        <w:rPr>
          <w:rFonts w:ascii="Monotype Corsiva" w:hAnsi="Monotype Corsiva"/>
          <w:color w:val="000000"/>
          <w:sz w:val="16"/>
          <w:szCs w:val="16"/>
        </w:rPr>
      </w:pPr>
      <w:r w:rsidRPr="00110188">
        <w:rPr>
          <w:b/>
        </w:rPr>
        <w:object w:dxaOrig="1185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1.75pt" o:ole="" fillcolor="window">
            <v:imagedata r:id="rId4" o:title=""/>
          </v:shape>
          <o:OLEObject Type="Embed" ProgID="Word.Picture.8" ShapeID="_x0000_i1025" DrawAspect="Content" ObjectID="_1572326534" r:id="rId5"/>
        </w:object>
      </w:r>
      <w:r w:rsidRPr="00110188">
        <w:rPr>
          <w:rFonts w:ascii="Monotype Corsiva" w:hAnsi="Monotype Corsiva"/>
          <w:b/>
          <w:color w:val="000000"/>
          <w:sz w:val="52"/>
          <w:szCs w:val="52"/>
        </w:rPr>
        <w:t>Libero Consorzio Comunale di Caltanissetta</w:t>
      </w:r>
      <w:r w:rsidRPr="00110188">
        <w:rPr>
          <w:rFonts w:ascii="Monotype Corsiva" w:hAnsi="Monotype Corsiva"/>
          <w:b/>
          <w:color w:val="000000"/>
          <w:sz w:val="36"/>
          <w:szCs w:val="36"/>
        </w:rPr>
        <w:t xml:space="preserve"> </w:t>
      </w:r>
      <w:r w:rsidRPr="00110188">
        <w:rPr>
          <w:rFonts w:ascii="Monotype Corsiva" w:hAnsi="Monotype Corsiva"/>
          <w:color w:val="000000"/>
          <w:sz w:val="16"/>
          <w:szCs w:val="16"/>
        </w:rPr>
        <w:t>(</w:t>
      </w:r>
      <w:proofErr w:type="spellStart"/>
      <w:r w:rsidRPr="00110188">
        <w:rPr>
          <w:rFonts w:ascii="Monotype Corsiva" w:hAnsi="Monotype Corsiva"/>
          <w:color w:val="000000"/>
          <w:sz w:val="16"/>
          <w:szCs w:val="16"/>
        </w:rPr>
        <w:t>L.R</w:t>
      </w:r>
      <w:proofErr w:type="spellEnd"/>
      <w:r w:rsidRPr="00110188">
        <w:rPr>
          <w:rFonts w:ascii="Monotype Corsiva" w:hAnsi="Monotype Corsiva"/>
          <w:color w:val="000000"/>
          <w:sz w:val="16"/>
          <w:szCs w:val="16"/>
        </w:rPr>
        <w:t>.. 15/2015)</w:t>
      </w:r>
    </w:p>
    <w:p w:rsidR="00F270A3" w:rsidRPr="00110188" w:rsidRDefault="00F270A3" w:rsidP="00F270A3">
      <w:pPr>
        <w:jc w:val="center"/>
        <w:rPr>
          <w:rFonts w:ascii="Monotype Corsiva" w:hAnsi="Monotype Corsiva"/>
          <w:color w:val="000000"/>
          <w:sz w:val="36"/>
          <w:szCs w:val="36"/>
        </w:rPr>
      </w:pPr>
      <w:r w:rsidRPr="00110188">
        <w:rPr>
          <w:rFonts w:ascii="Monotype Corsiva" w:hAnsi="Monotype Corsiva"/>
          <w:color w:val="000000"/>
          <w:sz w:val="20"/>
          <w:szCs w:val="20"/>
        </w:rPr>
        <w:t>Già</w:t>
      </w:r>
      <w:r>
        <w:rPr>
          <w:rFonts w:ascii="Monotype Corsiva" w:hAnsi="Monotype Corsiva"/>
          <w:color w:val="000000"/>
          <w:sz w:val="56"/>
          <w:szCs w:val="56"/>
        </w:rPr>
        <w:t xml:space="preserve"> </w:t>
      </w:r>
      <w:r w:rsidRPr="00110188">
        <w:rPr>
          <w:rFonts w:ascii="Monotype Corsiva" w:hAnsi="Monotype Corsiva"/>
          <w:color w:val="000000"/>
          <w:sz w:val="36"/>
          <w:szCs w:val="36"/>
        </w:rPr>
        <w:t>Provincia Regionale di Caltanissetta</w:t>
      </w:r>
    </w:p>
    <w:p w:rsidR="00F270A3" w:rsidRDefault="00F270A3" w:rsidP="00F270A3">
      <w:pPr>
        <w:jc w:val="center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>Codice Fiscale e Partita IVA : 00115070856</w:t>
      </w:r>
    </w:p>
    <w:p w:rsidR="00B27E8F" w:rsidRDefault="003D5614" w:rsidP="00047FE4">
      <w:pPr>
        <w:ind w:left="-6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1D3165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86762" w:rsidRPr="00B27E8F" w:rsidRDefault="009034E1" w:rsidP="00087A9D">
      <w:pPr>
        <w:ind w:left="-6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A6B98">
        <w:rPr>
          <w:rFonts w:ascii="Arial" w:hAnsi="Arial" w:cs="Arial"/>
          <w:b/>
          <w:bCs/>
          <w:sz w:val="22"/>
          <w:szCs w:val="22"/>
        </w:rPr>
        <w:t xml:space="preserve">TURISMO RURALE </w:t>
      </w:r>
      <w:r w:rsidR="00087A9D">
        <w:rPr>
          <w:rFonts w:ascii="Arial" w:hAnsi="Arial" w:cs="Arial"/>
          <w:b/>
          <w:bCs/>
          <w:sz w:val="22"/>
          <w:szCs w:val="22"/>
        </w:rPr>
        <w:t xml:space="preserve"> -</w:t>
      </w:r>
      <w:r w:rsidR="005A6B98">
        <w:rPr>
          <w:rFonts w:ascii="Arial" w:hAnsi="Arial" w:cs="Arial"/>
          <w:b/>
          <w:bCs/>
          <w:sz w:val="22"/>
          <w:szCs w:val="22"/>
        </w:rPr>
        <w:t xml:space="preserve"> </w:t>
      </w:r>
      <w:r w:rsidR="00087A9D">
        <w:rPr>
          <w:rFonts w:ascii="Arial" w:hAnsi="Arial" w:cs="Arial"/>
          <w:b/>
          <w:bCs/>
          <w:sz w:val="22"/>
          <w:szCs w:val="22"/>
        </w:rPr>
        <w:t xml:space="preserve"> </w:t>
      </w:r>
      <w:r w:rsidR="00386762" w:rsidRPr="00047FE4">
        <w:rPr>
          <w:rFonts w:ascii="Arial" w:hAnsi="Arial" w:cs="Arial"/>
          <w:b/>
          <w:bCs/>
          <w:sz w:val="22"/>
          <w:szCs w:val="22"/>
        </w:rPr>
        <w:t xml:space="preserve">Comunicazione dell’attrezzatura e dei prezzi per l’anno </w:t>
      </w:r>
      <w:r w:rsidR="00A75AFC">
        <w:rPr>
          <w:rFonts w:ascii="Arial" w:hAnsi="Arial" w:cs="Arial"/>
          <w:b/>
          <w:bCs/>
          <w:sz w:val="22"/>
          <w:szCs w:val="22"/>
        </w:rPr>
        <w:t>_______</w:t>
      </w:r>
    </w:p>
    <w:p w:rsidR="00B27E8F" w:rsidRDefault="00B27E8F" w:rsidP="00047FE4">
      <w:pPr>
        <w:ind w:left="-600"/>
        <w:jc w:val="center"/>
        <w:rPr>
          <w:rFonts w:ascii="Arial" w:hAnsi="Arial" w:cs="Arial"/>
          <w:b/>
          <w:bCs/>
        </w:rPr>
      </w:pPr>
    </w:p>
    <w:p w:rsidR="005A6B98" w:rsidRDefault="005A6B98" w:rsidP="00047FE4">
      <w:pPr>
        <w:ind w:left="-600"/>
        <w:jc w:val="center"/>
        <w:rPr>
          <w:rFonts w:ascii="Arial" w:hAnsi="Arial" w:cs="Arial"/>
          <w:b/>
          <w:bCs/>
        </w:rPr>
      </w:pPr>
    </w:p>
    <w:p w:rsidR="00087A9D" w:rsidRPr="009034E1" w:rsidRDefault="00087A9D" w:rsidP="009034E1">
      <w:pPr>
        <w:ind w:left="-600"/>
        <w:jc w:val="right"/>
        <w:rPr>
          <w:rFonts w:ascii="Arial" w:hAnsi="Arial" w:cs="Arial"/>
          <w:b/>
          <w:bCs/>
          <w:sz w:val="16"/>
          <w:szCs w:val="16"/>
        </w:rPr>
      </w:pPr>
    </w:p>
    <w:tbl>
      <w:tblPr>
        <w:tblW w:w="11201" w:type="dxa"/>
        <w:jc w:val="center"/>
        <w:tblInd w:w="-7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34"/>
        <w:gridCol w:w="840"/>
        <w:gridCol w:w="840"/>
        <w:gridCol w:w="54"/>
        <w:gridCol w:w="107"/>
        <w:gridCol w:w="679"/>
        <w:gridCol w:w="521"/>
        <w:gridCol w:w="360"/>
        <w:gridCol w:w="401"/>
        <w:gridCol w:w="398"/>
        <w:gridCol w:w="526"/>
        <w:gridCol w:w="235"/>
        <w:gridCol w:w="41"/>
        <w:gridCol w:w="1281"/>
        <w:gridCol w:w="879"/>
        <w:gridCol w:w="360"/>
        <w:gridCol w:w="84"/>
        <w:gridCol w:w="276"/>
        <w:gridCol w:w="1046"/>
        <w:gridCol w:w="1354"/>
        <w:gridCol w:w="79"/>
      </w:tblGrid>
      <w:tr w:rsidR="00386762" w:rsidRPr="000338AC" w:rsidTr="000338AC">
        <w:trPr>
          <w:gridAfter w:val="1"/>
          <w:wAfter w:w="79" w:type="dxa"/>
          <w:trHeight w:val="776"/>
          <w:jc w:val="center"/>
        </w:trPr>
        <w:tc>
          <w:tcPr>
            <w:tcW w:w="11122" w:type="dxa"/>
            <w:gridSpan w:val="21"/>
          </w:tcPr>
          <w:p w:rsidR="003A0753" w:rsidRPr="000338AC" w:rsidRDefault="00386762" w:rsidP="000338AC">
            <w:pPr>
              <w:tabs>
                <w:tab w:val="left" w:pos="45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01 Denominazione completa dell’esercizio</w:t>
            </w:r>
          </w:p>
          <w:p w:rsidR="003A0753" w:rsidRPr="000338AC" w:rsidRDefault="003A0753" w:rsidP="000338AC">
            <w:pPr>
              <w:tabs>
                <w:tab w:val="left" w:pos="45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6762" w:rsidRPr="000338AC" w:rsidRDefault="00386762" w:rsidP="000338AC">
            <w:pPr>
              <w:tabs>
                <w:tab w:val="left" w:pos="45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AB1" w:rsidRPr="000338AC" w:rsidRDefault="00D10BDD" w:rsidP="000338AC">
            <w:pPr>
              <w:tabs>
                <w:tab w:val="left" w:pos="9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338A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86762" w:rsidRPr="000338AC" w:rsidTr="000338AC">
        <w:trPr>
          <w:gridAfter w:val="1"/>
          <w:wAfter w:w="79" w:type="dxa"/>
          <w:trHeight w:val="591"/>
          <w:jc w:val="center"/>
        </w:trPr>
        <w:tc>
          <w:tcPr>
            <w:tcW w:w="11122" w:type="dxa"/>
            <w:gridSpan w:val="21"/>
            <w:vAlign w:val="center"/>
          </w:tcPr>
          <w:p w:rsidR="006D1D50" w:rsidRPr="000338AC" w:rsidRDefault="006D1D50" w:rsidP="006D1D50">
            <w:pPr>
              <w:rPr>
                <w:rFonts w:ascii="Arial" w:hAnsi="Arial" w:cs="Arial"/>
                <w:sz w:val="22"/>
                <w:szCs w:val="22"/>
              </w:rPr>
            </w:pPr>
          </w:p>
          <w:p w:rsidR="00386762" w:rsidRPr="000338AC" w:rsidRDefault="005A6B98" w:rsidP="006D1D50">
            <w:pPr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386762" w:rsidRPr="000338AC">
              <w:rPr>
                <w:rFonts w:ascii="Arial" w:hAnsi="Arial" w:cs="Arial"/>
                <w:b/>
                <w:sz w:val="20"/>
                <w:szCs w:val="20"/>
              </w:rPr>
              <w:t xml:space="preserve"> Classificazione</w:t>
            </w:r>
            <w:r w:rsidR="00386762"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022" w:rsidRPr="000338A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86762" w:rsidRPr="000338A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 w:rsidR="008843C0" w:rsidRPr="000338AC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386762" w:rsidRPr="000338A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*****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</w:rPr>
              <w:t xml:space="preserve">lusso         □ </w:t>
            </w:r>
            <w:r w:rsidR="008843C0" w:rsidRPr="000338AC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386762" w:rsidRPr="000338A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*****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         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 w:rsidR="008843C0" w:rsidRPr="000338AC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386762" w:rsidRPr="000338A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****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         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 w:rsidR="008843C0" w:rsidRPr="000338AC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386762" w:rsidRPr="000338A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***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        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 w:rsidR="008843C0" w:rsidRPr="000338AC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386762" w:rsidRPr="000338A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**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        </w:t>
            </w:r>
            <w:r w:rsidR="00386762" w:rsidRPr="000338AC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 w:rsidR="008843C0" w:rsidRPr="000338A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D5614" w:rsidRPr="000338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6762" w:rsidRPr="000338A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*</w:t>
            </w:r>
            <w:r w:rsidR="00386762"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1D50" w:rsidRPr="000338AC" w:rsidTr="000338AC">
        <w:trPr>
          <w:gridAfter w:val="1"/>
          <w:wAfter w:w="79" w:type="dxa"/>
          <w:trHeight w:val="145"/>
          <w:jc w:val="center"/>
        </w:trPr>
        <w:tc>
          <w:tcPr>
            <w:tcW w:w="2574" w:type="dxa"/>
            <w:gridSpan w:val="5"/>
            <w:vAlign w:val="center"/>
          </w:tcPr>
          <w:p w:rsidR="006D1D50" w:rsidRPr="000338AC" w:rsidRDefault="005A6B98" w:rsidP="006D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6D1D50" w:rsidRPr="000338AC">
              <w:rPr>
                <w:rFonts w:ascii="Arial" w:hAnsi="Arial" w:cs="Arial"/>
                <w:b/>
                <w:sz w:val="20"/>
                <w:szCs w:val="20"/>
              </w:rPr>
              <w:t xml:space="preserve"> Indirizzo</w:t>
            </w:r>
          </w:p>
        </w:tc>
        <w:tc>
          <w:tcPr>
            <w:tcW w:w="8548" w:type="dxa"/>
            <w:gridSpan w:val="16"/>
            <w:vAlign w:val="center"/>
          </w:tcPr>
          <w:p w:rsidR="00977CBA" w:rsidRPr="000338AC" w:rsidRDefault="00977CBA" w:rsidP="00977CBA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D50" w:rsidRPr="000338AC" w:rsidRDefault="006D1D50" w:rsidP="00977CBA">
            <w:pPr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>Via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 w:rsidR="00977CBA" w:rsidRPr="000338AC">
              <w:rPr>
                <w:rFonts w:ascii="Arial" w:hAnsi="Arial" w:cs="Arial"/>
                <w:sz w:val="22"/>
                <w:szCs w:val="22"/>
              </w:rPr>
              <w:t>_____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_____________</w:t>
            </w:r>
            <w:r w:rsidR="00047FE4" w:rsidRPr="000338AC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6D1D50" w:rsidRPr="000338AC" w:rsidRDefault="006D1D50" w:rsidP="00977CBA">
            <w:pPr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237022"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6D1D50" w:rsidRPr="000338AC" w:rsidRDefault="003A0753" w:rsidP="000338AC">
            <w:pPr>
              <w:tabs>
                <w:tab w:val="left" w:pos="1728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>Località______________</w:t>
            </w:r>
            <w:r w:rsidR="00977CBA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="006D1D50" w:rsidRPr="000338AC">
              <w:rPr>
                <w:rFonts w:ascii="Arial" w:hAnsi="Arial" w:cs="Arial"/>
                <w:sz w:val="22"/>
                <w:szCs w:val="22"/>
              </w:rPr>
              <w:t xml:space="preserve">Frazione </w:t>
            </w:r>
            <w:r w:rsidR="00047FE4" w:rsidRPr="000338AC">
              <w:rPr>
                <w:rFonts w:ascii="Arial" w:hAnsi="Arial" w:cs="Arial"/>
                <w:sz w:val="22"/>
                <w:szCs w:val="22"/>
              </w:rPr>
              <w:t>___</w:t>
            </w:r>
            <w:r w:rsidRPr="000338AC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6D1D50" w:rsidRPr="000338AC" w:rsidRDefault="006D1D50" w:rsidP="00033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6D1D50" w:rsidRPr="000338AC" w:rsidRDefault="006D1D50" w:rsidP="000338AC">
            <w:pPr>
              <w:tabs>
                <w:tab w:val="left" w:pos="5056"/>
              </w:tabs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>Comune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977CBA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</w:t>
            </w:r>
            <w:r w:rsidR="00047FE4" w:rsidRPr="000338AC">
              <w:rPr>
                <w:rFonts w:ascii="Arial" w:hAnsi="Arial" w:cs="Arial"/>
                <w:sz w:val="22"/>
                <w:szCs w:val="22"/>
              </w:rPr>
              <w:t>________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</w:t>
            </w:r>
            <w:r w:rsidRPr="000338AC">
              <w:rPr>
                <w:rFonts w:ascii="Arial" w:hAnsi="Arial" w:cs="Arial"/>
                <w:sz w:val="22"/>
                <w:szCs w:val="22"/>
              </w:rPr>
              <w:t>Prov.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 CAP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6D1D50" w:rsidRPr="000338AC" w:rsidTr="000338AC">
        <w:trPr>
          <w:gridAfter w:val="1"/>
          <w:wAfter w:w="79" w:type="dxa"/>
          <w:trHeight w:val="145"/>
          <w:jc w:val="center"/>
        </w:trPr>
        <w:tc>
          <w:tcPr>
            <w:tcW w:w="2574" w:type="dxa"/>
            <w:gridSpan w:val="5"/>
            <w:vAlign w:val="center"/>
          </w:tcPr>
          <w:p w:rsidR="006D1D50" w:rsidRPr="000338AC" w:rsidRDefault="005A6B98" w:rsidP="00237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6D1D50" w:rsidRPr="000338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7022" w:rsidRPr="000338AC">
              <w:rPr>
                <w:rFonts w:ascii="Arial" w:hAnsi="Arial" w:cs="Arial"/>
                <w:b/>
                <w:sz w:val="20"/>
                <w:szCs w:val="20"/>
              </w:rPr>
              <w:t>Contatti</w:t>
            </w:r>
          </w:p>
        </w:tc>
        <w:tc>
          <w:tcPr>
            <w:tcW w:w="8548" w:type="dxa"/>
            <w:gridSpan w:val="16"/>
          </w:tcPr>
          <w:p w:rsidR="00663527" w:rsidRPr="000338AC" w:rsidRDefault="00663527" w:rsidP="00033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63527" w:rsidRPr="000338AC" w:rsidRDefault="00237022" w:rsidP="00033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 xml:space="preserve">Prefisso 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0E38B8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FE4" w:rsidRPr="000338AC">
              <w:rPr>
                <w:rFonts w:ascii="Arial" w:hAnsi="Arial" w:cs="Arial"/>
                <w:sz w:val="22"/>
                <w:szCs w:val="22"/>
              </w:rPr>
              <w:t>Te</w:t>
            </w:r>
            <w:r w:rsidRPr="000338AC">
              <w:rPr>
                <w:rFonts w:ascii="Arial" w:hAnsi="Arial" w:cs="Arial"/>
                <w:sz w:val="22"/>
                <w:szCs w:val="22"/>
              </w:rPr>
              <w:t>lefono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</w:t>
            </w:r>
            <w:r w:rsidR="000E38B8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</w:t>
            </w:r>
            <w:r w:rsidRPr="000338AC">
              <w:rPr>
                <w:rFonts w:ascii="Arial" w:hAnsi="Arial" w:cs="Arial"/>
                <w:sz w:val="22"/>
                <w:szCs w:val="22"/>
              </w:rPr>
              <w:t>Fax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="000E38B8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D1D50" w:rsidRPr="000338AC" w:rsidRDefault="00237022" w:rsidP="00033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D1D50" w:rsidRPr="000338AC" w:rsidRDefault="00237022" w:rsidP="00033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 xml:space="preserve">Sito 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Pr="000338AC">
              <w:rPr>
                <w:rFonts w:ascii="Arial" w:hAnsi="Arial" w:cs="Arial"/>
                <w:sz w:val="22"/>
                <w:szCs w:val="22"/>
              </w:rPr>
              <w:t>e-mail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977CBA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</w:tr>
      <w:tr w:rsidR="00237022" w:rsidRPr="000338AC" w:rsidTr="000338AC">
        <w:trPr>
          <w:gridAfter w:val="1"/>
          <w:wAfter w:w="79" w:type="dxa"/>
          <w:trHeight w:val="1377"/>
          <w:jc w:val="center"/>
        </w:trPr>
        <w:tc>
          <w:tcPr>
            <w:tcW w:w="2574" w:type="dxa"/>
            <w:gridSpan w:val="5"/>
            <w:vAlign w:val="center"/>
          </w:tcPr>
          <w:p w:rsidR="00237022" w:rsidRPr="000338AC" w:rsidRDefault="00237022" w:rsidP="00237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6B98" w:rsidRPr="000338A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338AC">
              <w:rPr>
                <w:rFonts w:ascii="Arial" w:hAnsi="Arial" w:cs="Arial"/>
                <w:b/>
                <w:sz w:val="20"/>
                <w:szCs w:val="20"/>
              </w:rPr>
              <w:t xml:space="preserve"> Titolare della licenza</w:t>
            </w:r>
          </w:p>
          <w:p w:rsidR="000E7A05" w:rsidRPr="000338AC" w:rsidRDefault="000E7A05" w:rsidP="0023702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sz w:val="12"/>
                <w:szCs w:val="12"/>
              </w:rPr>
              <w:t>(indicare anche il rappresentante in caso di società)</w:t>
            </w:r>
          </w:p>
        </w:tc>
        <w:tc>
          <w:tcPr>
            <w:tcW w:w="8548" w:type="dxa"/>
            <w:gridSpan w:val="16"/>
          </w:tcPr>
          <w:p w:rsidR="00663527" w:rsidRPr="000338AC" w:rsidRDefault="00663527" w:rsidP="000338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237022" w:rsidRPr="000338AC" w:rsidRDefault="00237022" w:rsidP="000338AC">
            <w:pPr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>Società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</w:t>
            </w:r>
            <w:r w:rsidR="00047FE4" w:rsidRPr="000338AC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237022" w:rsidRPr="000338AC" w:rsidRDefault="00237022" w:rsidP="000338AC">
            <w:pPr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>Cognome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_____No</w:t>
            </w:r>
            <w:r w:rsidRPr="000338AC">
              <w:rPr>
                <w:rFonts w:ascii="Arial" w:hAnsi="Arial" w:cs="Arial"/>
                <w:sz w:val="22"/>
                <w:szCs w:val="22"/>
              </w:rPr>
              <w:t>me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237022" w:rsidRPr="000338AC" w:rsidTr="000338AC">
        <w:trPr>
          <w:gridAfter w:val="1"/>
          <w:wAfter w:w="79" w:type="dxa"/>
          <w:trHeight w:val="145"/>
          <w:jc w:val="center"/>
        </w:trPr>
        <w:tc>
          <w:tcPr>
            <w:tcW w:w="2574" w:type="dxa"/>
            <w:gridSpan w:val="5"/>
            <w:vAlign w:val="center"/>
          </w:tcPr>
          <w:p w:rsidR="00237022" w:rsidRPr="000338AC" w:rsidRDefault="00237022" w:rsidP="00237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6B98" w:rsidRPr="000338A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338AC">
              <w:rPr>
                <w:rFonts w:ascii="Arial" w:hAnsi="Arial" w:cs="Arial"/>
                <w:b/>
                <w:sz w:val="20"/>
                <w:szCs w:val="20"/>
              </w:rPr>
              <w:t xml:space="preserve"> Estremi della licenza</w:t>
            </w:r>
          </w:p>
        </w:tc>
        <w:tc>
          <w:tcPr>
            <w:tcW w:w="8548" w:type="dxa"/>
            <w:gridSpan w:val="16"/>
            <w:vAlign w:val="bottom"/>
          </w:tcPr>
          <w:p w:rsidR="003C2D95" w:rsidRPr="000338AC" w:rsidRDefault="003C2D95" w:rsidP="003C2D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2D95" w:rsidRPr="000338AC" w:rsidRDefault="00237022" w:rsidP="003C2D95">
            <w:pPr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>Licenza n.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rilasciata da 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="000E38B8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</w:t>
            </w:r>
            <w:r w:rsidR="000E38B8" w:rsidRPr="000338AC">
              <w:rPr>
                <w:rFonts w:ascii="Arial" w:hAnsi="Arial" w:cs="Arial"/>
                <w:sz w:val="22"/>
                <w:szCs w:val="22"/>
              </w:rPr>
              <w:t>___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il</w:t>
            </w:r>
            <w:r w:rsidR="003A0753" w:rsidRPr="000338AC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237022" w:rsidRPr="000338AC" w:rsidRDefault="00237022" w:rsidP="003C2D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BA" w:rsidRPr="000338AC" w:rsidTr="000338AC">
        <w:trPr>
          <w:gridAfter w:val="1"/>
          <w:wAfter w:w="79" w:type="dxa"/>
          <w:trHeight w:val="1144"/>
          <w:jc w:val="center"/>
        </w:trPr>
        <w:tc>
          <w:tcPr>
            <w:tcW w:w="2574" w:type="dxa"/>
            <w:gridSpan w:val="5"/>
            <w:vMerge w:val="restart"/>
            <w:vAlign w:val="center"/>
          </w:tcPr>
          <w:p w:rsidR="00977CBA" w:rsidRPr="000338AC" w:rsidRDefault="00977CBA" w:rsidP="00237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6B98" w:rsidRPr="000338A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338AC">
              <w:rPr>
                <w:rFonts w:ascii="Arial" w:hAnsi="Arial" w:cs="Arial"/>
                <w:b/>
                <w:sz w:val="20"/>
                <w:szCs w:val="20"/>
              </w:rPr>
              <w:t xml:space="preserve"> Notizie varie</w:t>
            </w:r>
          </w:p>
        </w:tc>
        <w:tc>
          <w:tcPr>
            <w:tcW w:w="8548" w:type="dxa"/>
            <w:gridSpan w:val="16"/>
            <w:vAlign w:val="center"/>
          </w:tcPr>
          <w:p w:rsidR="00977CBA" w:rsidRPr="000338AC" w:rsidRDefault="00977CBA" w:rsidP="000338AC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38AC">
              <w:rPr>
                <w:rFonts w:ascii="Arial" w:hAnsi="Arial" w:cs="Arial"/>
                <w:bCs/>
                <w:sz w:val="22"/>
                <w:szCs w:val="22"/>
              </w:rPr>
              <w:t xml:space="preserve">□ Nell’abitato   </w:t>
            </w:r>
            <w:r w:rsidR="000E38B8" w:rsidRPr="000338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38AC">
              <w:rPr>
                <w:rFonts w:ascii="Arial" w:hAnsi="Arial" w:cs="Arial"/>
                <w:bCs/>
                <w:sz w:val="22"/>
                <w:szCs w:val="22"/>
              </w:rPr>
              <w:t xml:space="preserve">      □ Zona aeroporto         □ Zona stazione   </w:t>
            </w:r>
          </w:p>
          <w:p w:rsidR="00977CBA" w:rsidRPr="000338AC" w:rsidRDefault="00977CBA" w:rsidP="000338AC">
            <w:pPr>
              <w:tabs>
                <w:tab w:val="left" w:pos="10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bCs/>
                <w:sz w:val="22"/>
                <w:szCs w:val="22"/>
              </w:rPr>
              <w:t xml:space="preserve">□ Sul mare             □ Sul lago          </w:t>
            </w:r>
            <w:r w:rsidR="000E38B8" w:rsidRPr="000338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38AC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8D4300" w:rsidRPr="000338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38AC">
              <w:rPr>
                <w:rFonts w:ascii="Arial" w:hAnsi="Arial" w:cs="Arial"/>
                <w:bCs/>
                <w:sz w:val="22"/>
                <w:szCs w:val="22"/>
              </w:rPr>
              <w:t xml:space="preserve">      □  Zona impianti di risalita</w:t>
            </w:r>
            <w:r w:rsidRPr="000338A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977CBA" w:rsidRPr="000338AC" w:rsidTr="000338AC">
        <w:trPr>
          <w:gridAfter w:val="1"/>
          <w:wAfter w:w="79" w:type="dxa"/>
          <w:trHeight w:val="1062"/>
          <w:jc w:val="center"/>
        </w:trPr>
        <w:tc>
          <w:tcPr>
            <w:tcW w:w="2574" w:type="dxa"/>
            <w:gridSpan w:val="5"/>
            <w:vMerge/>
            <w:vAlign w:val="center"/>
          </w:tcPr>
          <w:p w:rsidR="00977CBA" w:rsidRPr="000338AC" w:rsidRDefault="00977CBA" w:rsidP="002370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8" w:type="dxa"/>
            <w:gridSpan w:val="16"/>
            <w:vAlign w:val="center"/>
          </w:tcPr>
          <w:p w:rsidR="00087A9D" w:rsidRPr="000338AC" w:rsidRDefault="00087A9D" w:rsidP="000338A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77CBA" w:rsidRPr="000338AC" w:rsidRDefault="00AF2FF0" w:rsidP="000338A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38AC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="00977CBA" w:rsidRPr="000338AC">
              <w:rPr>
                <w:rFonts w:ascii="Arial" w:hAnsi="Arial" w:cs="Arial"/>
                <w:bCs/>
                <w:sz w:val="22"/>
                <w:szCs w:val="22"/>
              </w:rPr>
              <w:t xml:space="preserve">no di costruzione ___/___/___       </w:t>
            </w:r>
            <w:r w:rsidR="00E14246" w:rsidRPr="000338A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977CBA" w:rsidRPr="000338AC">
              <w:rPr>
                <w:rFonts w:ascii="Arial" w:hAnsi="Arial" w:cs="Arial"/>
                <w:bCs/>
                <w:sz w:val="22"/>
                <w:szCs w:val="22"/>
              </w:rPr>
              <w:t xml:space="preserve"> anno di ultima ristrutturazione ___/___/___</w:t>
            </w:r>
          </w:p>
          <w:p w:rsidR="00977CBA" w:rsidRPr="000338AC" w:rsidRDefault="00977CBA" w:rsidP="000338A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38AC">
              <w:rPr>
                <w:rFonts w:ascii="Arial" w:hAnsi="Arial" w:cs="Arial"/>
                <w:bCs/>
                <w:sz w:val="22"/>
                <w:szCs w:val="22"/>
              </w:rPr>
              <w:t xml:space="preserve">□ Edificio riconosciuto di interesse storico         </w:t>
            </w:r>
            <w:r w:rsidR="008D4300" w:rsidRPr="000338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38AC">
              <w:rPr>
                <w:rFonts w:ascii="Arial" w:hAnsi="Arial" w:cs="Arial"/>
                <w:bCs/>
                <w:sz w:val="22"/>
                <w:szCs w:val="22"/>
              </w:rPr>
              <w:t xml:space="preserve">  □ Villa             □ Castello</w:t>
            </w:r>
          </w:p>
        </w:tc>
      </w:tr>
      <w:tr w:rsidR="00237022" w:rsidRPr="000338AC" w:rsidTr="000338AC">
        <w:trPr>
          <w:gridAfter w:val="1"/>
          <w:wAfter w:w="79" w:type="dxa"/>
          <w:trHeight w:val="145"/>
          <w:jc w:val="center"/>
        </w:trPr>
        <w:tc>
          <w:tcPr>
            <w:tcW w:w="2574" w:type="dxa"/>
            <w:gridSpan w:val="5"/>
            <w:vAlign w:val="center"/>
          </w:tcPr>
          <w:p w:rsidR="00237022" w:rsidRPr="000338AC" w:rsidRDefault="002932DC" w:rsidP="00237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6B98" w:rsidRPr="000338A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338AC">
              <w:rPr>
                <w:rFonts w:ascii="Arial" w:hAnsi="Arial" w:cs="Arial"/>
                <w:b/>
                <w:sz w:val="20"/>
                <w:szCs w:val="20"/>
              </w:rPr>
              <w:t xml:space="preserve"> Personale</w:t>
            </w:r>
            <w:r w:rsidR="00663527" w:rsidRPr="000338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20"/>
                <w:szCs w:val="20"/>
              </w:rPr>
              <w:t>dipendente</w:t>
            </w:r>
          </w:p>
          <w:p w:rsidR="00B54FF7" w:rsidRPr="000338AC" w:rsidRDefault="00663527" w:rsidP="00237022">
            <w:pPr>
              <w:rPr>
                <w:rFonts w:ascii="Arial" w:hAnsi="Arial" w:cs="Arial"/>
                <w:sz w:val="16"/>
                <w:szCs w:val="16"/>
              </w:rPr>
            </w:pPr>
            <w:r w:rsidRPr="000338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60130" w:rsidRPr="000338A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33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0130" w:rsidRPr="00033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4FF7" w:rsidRPr="000338AC">
              <w:rPr>
                <w:rFonts w:ascii="Arial" w:hAnsi="Arial" w:cs="Arial"/>
                <w:sz w:val="16"/>
                <w:szCs w:val="16"/>
              </w:rPr>
              <w:t xml:space="preserve">(Dati dell’anno </w:t>
            </w:r>
            <w:r w:rsidRPr="00033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4FF7" w:rsidRPr="000338AC">
              <w:rPr>
                <w:rFonts w:ascii="Arial" w:hAnsi="Arial" w:cs="Arial"/>
                <w:sz w:val="16"/>
                <w:szCs w:val="16"/>
              </w:rPr>
              <w:t>precedente)</w:t>
            </w:r>
          </w:p>
        </w:tc>
        <w:tc>
          <w:tcPr>
            <w:tcW w:w="8548" w:type="dxa"/>
            <w:gridSpan w:val="16"/>
            <w:vAlign w:val="center"/>
          </w:tcPr>
          <w:p w:rsidR="00237022" w:rsidRPr="000338AC" w:rsidRDefault="00B54FF7" w:rsidP="000338A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38AC">
              <w:rPr>
                <w:rFonts w:ascii="Arial" w:hAnsi="Arial" w:cs="Arial"/>
                <w:bCs/>
                <w:sz w:val="22"/>
                <w:szCs w:val="22"/>
              </w:rPr>
              <w:t>Fisso n.</w:t>
            </w:r>
            <w:r w:rsidR="003A0753" w:rsidRPr="000338A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="008D4300" w:rsidRPr="000338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0753" w:rsidRPr="000338AC"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r w:rsidRPr="000338AC">
              <w:rPr>
                <w:rFonts w:ascii="Arial" w:hAnsi="Arial" w:cs="Arial"/>
                <w:bCs/>
                <w:sz w:val="22"/>
                <w:szCs w:val="22"/>
              </w:rPr>
              <w:t xml:space="preserve">    Stagionale n</w:t>
            </w:r>
            <w:r w:rsidR="003A0753" w:rsidRPr="000338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54FF7" w:rsidRPr="000338AC" w:rsidTr="000338AC">
        <w:trPr>
          <w:gridAfter w:val="1"/>
          <w:wAfter w:w="79" w:type="dxa"/>
          <w:trHeight w:val="145"/>
          <w:jc w:val="center"/>
        </w:trPr>
        <w:tc>
          <w:tcPr>
            <w:tcW w:w="2574" w:type="dxa"/>
            <w:gridSpan w:val="5"/>
            <w:vAlign w:val="center"/>
          </w:tcPr>
          <w:p w:rsidR="00B54FF7" w:rsidRPr="000338AC" w:rsidRDefault="005A6B98" w:rsidP="00237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B54FF7" w:rsidRPr="000338AC">
              <w:rPr>
                <w:rFonts w:ascii="Arial" w:hAnsi="Arial" w:cs="Arial"/>
                <w:b/>
                <w:sz w:val="20"/>
                <w:szCs w:val="20"/>
              </w:rPr>
              <w:t xml:space="preserve"> Apertura</w:t>
            </w:r>
          </w:p>
        </w:tc>
        <w:tc>
          <w:tcPr>
            <w:tcW w:w="8548" w:type="dxa"/>
            <w:gridSpan w:val="16"/>
          </w:tcPr>
          <w:p w:rsidR="007B5ECB" w:rsidRPr="000338AC" w:rsidRDefault="00AF3AB1" w:rsidP="00033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 xml:space="preserve">□ Annuale    </w:t>
            </w:r>
            <w:r w:rsidR="00EB6FF5"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300"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D4300"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□ Stagionale </w:t>
            </w:r>
            <w:r w:rsidR="00EB6FF5" w:rsidRPr="000338A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5702B" w:rsidRPr="000338A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B6FF5" w:rsidRPr="000338A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A0753" w:rsidRPr="000338AC">
              <w:rPr>
                <w:rFonts w:ascii="Arial" w:hAnsi="Arial" w:cs="Arial"/>
                <w:sz w:val="18"/>
                <w:szCs w:val="18"/>
              </w:rPr>
              <w:t>(</w:t>
            </w:r>
            <w:r w:rsidRPr="000338AC">
              <w:rPr>
                <w:rFonts w:ascii="Arial" w:hAnsi="Arial" w:cs="Arial"/>
                <w:sz w:val="18"/>
                <w:szCs w:val="18"/>
              </w:rPr>
              <w:t>se stagionale</w:t>
            </w:r>
            <w:r w:rsidR="0085702B" w:rsidRPr="000338AC">
              <w:rPr>
                <w:rFonts w:ascii="Arial" w:hAnsi="Arial" w:cs="Arial"/>
                <w:sz w:val="18"/>
                <w:szCs w:val="18"/>
              </w:rPr>
              <w:t>,</w:t>
            </w:r>
            <w:r w:rsidRPr="000338AC">
              <w:rPr>
                <w:rFonts w:ascii="Arial" w:hAnsi="Arial" w:cs="Arial"/>
                <w:sz w:val="18"/>
                <w:szCs w:val="18"/>
              </w:rPr>
              <w:t xml:space="preserve"> indicare i periodi di apertura</w:t>
            </w:r>
            <w:r w:rsidR="003A0753" w:rsidRPr="000338AC">
              <w:rPr>
                <w:rFonts w:ascii="Arial" w:hAnsi="Arial" w:cs="Arial"/>
                <w:sz w:val="18"/>
                <w:szCs w:val="18"/>
              </w:rPr>
              <w:t>)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54FF7" w:rsidRPr="000338AC" w:rsidRDefault="00AF3AB1" w:rsidP="00033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ECB" w:rsidRPr="000338AC">
              <w:rPr>
                <w:rFonts w:ascii="Arial" w:hAnsi="Arial" w:cs="Arial"/>
                <w:sz w:val="22"/>
                <w:szCs w:val="22"/>
              </w:rPr>
              <w:t>dal___/___/___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ECB" w:rsidRPr="000338A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B5ECB" w:rsidRPr="000338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4300"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ECB" w:rsidRPr="000338A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B5ECB" w:rsidRPr="000338AC">
              <w:rPr>
                <w:rFonts w:ascii="Arial" w:hAnsi="Arial" w:cs="Arial"/>
                <w:sz w:val="22"/>
                <w:szCs w:val="22"/>
              </w:rPr>
              <w:t>dal ___/___/___                    dal ___/___/___</w:t>
            </w:r>
          </w:p>
        </w:tc>
      </w:tr>
      <w:tr w:rsidR="009A18B0" w:rsidRPr="000338AC" w:rsidTr="000338AC">
        <w:trPr>
          <w:gridAfter w:val="1"/>
          <w:wAfter w:w="79" w:type="dxa"/>
          <w:trHeight w:val="1316"/>
          <w:jc w:val="center"/>
        </w:trPr>
        <w:tc>
          <w:tcPr>
            <w:tcW w:w="11122" w:type="dxa"/>
            <w:gridSpan w:val="21"/>
            <w:vAlign w:val="center"/>
          </w:tcPr>
          <w:p w:rsidR="00AD60B5" w:rsidRPr="000338AC" w:rsidRDefault="009A18B0" w:rsidP="000338A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6B98" w:rsidRPr="000338A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38AC">
              <w:rPr>
                <w:rFonts w:ascii="Arial" w:hAnsi="Arial" w:cs="Arial"/>
                <w:b/>
                <w:sz w:val="20"/>
                <w:szCs w:val="20"/>
              </w:rPr>
              <w:t xml:space="preserve"> Indir</w:t>
            </w:r>
            <w:r w:rsidR="00047FE4" w:rsidRPr="000338AC">
              <w:rPr>
                <w:rFonts w:ascii="Arial" w:hAnsi="Arial" w:cs="Arial"/>
                <w:b/>
                <w:sz w:val="20"/>
                <w:szCs w:val="20"/>
              </w:rPr>
              <w:t xml:space="preserve">izzo nei periodi di chiusura   </w:t>
            </w:r>
          </w:p>
          <w:p w:rsidR="00E14246" w:rsidRPr="000338AC" w:rsidRDefault="00047FE4" w:rsidP="00033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>Via</w:t>
            </w:r>
            <w:r w:rsidR="009A18B0" w:rsidRPr="000338AC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Pr="000338AC">
              <w:rPr>
                <w:rFonts w:ascii="Arial" w:hAnsi="Arial" w:cs="Arial"/>
                <w:sz w:val="22"/>
                <w:szCs w:val="22"/>
              </w:rPr>
              <w:t>___</w:t>
            </w:r>
            <w:r w:rsidR="00AD60B5" w:rsidRPr="000338AC">
              <w:rPr>
                <w:rFonts w:ascii="Arial" w:hAnsi="Arial" w:cs="Arial"/>
                <w:sz w:val="22"/>
                <w:szCs w:val="22"/>
              </w:rPr>
              <w:t>_____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_________</w:t>
            </w:r>
            <w:r w:rsidRPr="000338AC">
              <w:rPr>
                <w:rFonts w:ascii="Arial" w:hAnsi="Arial" w:cs="Arial"/>
                <w:sz w:val="22"/>
                <w:szCs w:val="22"/>
              </w:rPr>
              <w:t>________</w:t>
            </w:r>
            <w:r w:rsidR="009A18B0" w:rsidRPr="000338AC">
              <w:rPr>
                <w:rFonts w:ascii="Arial" w:hAnsi="Arial" w:cs="Arial"/>
                <w:sz w:val="22"/>
                <w:szCs w:val="22"/>
              </w:rPr>
              <w:t>Comune________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___</w:t>
            </w:r>
            <w:r w:rsidR="009A18B0"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Pr="000338AC">
              <w:rPr>
                <w:rFonts w:ascii="Arial" w:hAnsi="Arial" w:cs="Arial"/>
                <w:sz w:val="22"/>
                <w:szCs w:val="22"/>
              </w:rPr>
              <w:t>___</w:t>
            </w:r>
            <w:r w:rsidR="009A18B0" w:rsidRPr="000338AC">
              <w:rPr>
                <w:rFonts w:ascii="Arial" w:hAnsi="Arial" w:cs="Arial"/>
                <w:sz w:val="22"/>
                <w:szCs w:val="22"/>
              </w:rPr>
              <w:t>___Prov._</w:t>
            </w:r>
            <w:r w:rsidR="008D4300" w:rsidRPr="000338AC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9A18B0" w:rsidRPr="000338AC" w:rsidRDefault="009A18B0" w:rsidP="00033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2"/>
                <w:szCs w:val="22"/>
              </w:rPr>
              <w:t>CAP_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_____</w:t>
            </w:r>
            <w:r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="00047FE4" w:rsidRPr="000338AC">
              <w:rPr>
                <w:rFonts w:ascii="Arial" w:hAnsi="Arial" w:cs="Arial"/>
                <w:sz w:val="22"/>
                <w:szCs w:val="22"/>
              </w:rPr>
              <w:t>T</w:t>
            </w:r>
            <w:r w:rsidRPr="000338AC">
              <w:rPr>
                <w:rFonts w:ascii="Arial" w:hAnsi="Arial" w:cs="Arial"/>
                <w:sz w:val="22"/>
                <w:szCs w:val="22"/>
              </w:rPr>
              <w:t>el__________________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Pr="000338AC">
              <w:rPr>
                <w:rFonts w:ascii="Arial" w:hAnsi="Arial" w:cs="Arial"/>
                <w:sz w:val="22"/>
                <w:szCs w:val="22"/>
              </w:rPr>
              <w:t>______</w:t>
            </w:r>
            <w:r w:rsidR="00047FE4" w:rsidRPr="000338AC">
              <w:rPr>
                <w:rFonts w:ascii="Arial" w:hAnsi="Arial" w:cs="Arial"/>
                <w:sz w:val="22"/>
                <w:szCs w:val="22"/>
              </w:rPr>
              <w:t>__</w:t>
            </w:r>
            <w:r w:rsidRPr="000338AC">
              <w:rPr>
                <w:rFonts w:ascii="Arial" w:hAnsi="Arial" w:cs="Arial"/>
                <w:sz w:val="22"/>
                <w:szCs w:val="22"/>
              </w:rPr>
              <w:t>____Fax____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_____</w:t>
            </w:r>
            <w:r w:rsidRPr="000338AC">
              <w:rPr>
                <w:rFonts w:ascii="Arial" w:hAnsi="Arial" w:cs="Arial"/>
                <w:sz w:val="22"/>
                <w:szCs w:val="22"/>
              </w:rPr>
              <w:t>__</w:t>
            </w:r>
            <w:r w:rsidR="00E14246" w:rsidRPr="000338AC">
              <w:rPr>
                <w:rFonts w:ascii="Arial" w:hAnsi="Arial" w:cs="Arial"/>
                <w:sz w:val="22"/>
                <w:szCs w:val="22"/>
              </w:rPr>
              <w:t>____</w:t>
            </w:r>
            <w:r w:rsidRPr="000338AC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  <w:tr w:rsidR="00E40309" w:rsidRPr="000338AC" w:rsidTr="000338AC">
        <w:trPr>
          <w:gridAfter w:val="1"/>
          <w:wAfter w:w="79" w:type="dxa"/>
          <w:trHeight w:val="2332"/>
          <w:jc w:val="center"/>
        </w:trPr>
        <w:tc>
          <w:tcPr>
            <w:tcW w:w="11122" w:type="dxa"/>
            <w:gridSpan w:val="21"/>
            <w:vAlign w:val="center"/>
          </w:tcPr>
          <w:p w:rsidR="00E40309" w:rsidRPr="000338AC" w:rsidRDefault="000E7A05" w:rsidP="000338A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5A6B98" w:rsidRPr="000338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338AC">
              <w:rPr>
                <w:rFonts w:ascii="Arial" w:hAnsi="Arial" w:cs="Arial"/>
                <w:b/>
                <w:sz w:val="20"/>
                <w:szCs w:val="20"/>
              </w:rPr>
              <w:t xml:space="preserve"> Camere, vani-</w:t>
            </w:r>
            <w:r w:rsidR="00E40309" w:rsidRPr="000338AC">
              <w:rPr>
                <w:rFonts w:ascii="Arial" w:hAnsi="Arial" w:cs="Arial"/>
                <w:b/>
                <w:sz w:val="20"/>
                <w:szCs w:val="20"/>
              </w:rPr>
              <w:t>soggiorno,</w:t>
            </w:r>
            <w:r w:rsidRPr="000338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309" w:rsidRPr="000338AC">
              <w:rPr>
                <w:rFonts w:ascii="Arial" w:hAnsi="Arial" w:cs="Arial"/>
                <w:b/>
                <w:sz w:val="20"/>
                <w:szCs w:val="20"/>
              </w:rPr>
              <w:t>posti letto (1)</w:t>
            </w:r>
          </w:p>
          <w:tbl>
            <w:tblPr>
              <w:tblW w:w="10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3"/>
              <w:gridCol w:w="1080"/>
              <w:gridCol w:w="960"/>
              <w:gridCol w:w="1015"/>
              <w:gridCol w:w="1200"/>
              <w:gridCol w:w="1302"/>
              <w:gridCol w:w="1033"/>
              <w:gridCol w:w="1025"/>
              <w:gridCol w:w="1105"/>
              <w:gridCol w:w="1076"/>
            </w:tblGrid>
            <w:tr w:rsidR="002351C2" w:rsidRPr="000338AC" w:rsidTr="000338AC">
              <w:trPr>
                <w:trHeight w:val="312"/>
              </w:trPr>
              <w:tc>
                <w:tcPr>
                  <w:tcW w:w="4008" w:type="dxa"/>
                  <w:gridSpan w:val="4"/>
                </w:tcPr>
                <w:p w:rsidR="002351C2" w:rsidRPr="000338AC" w:rsidRDefault="002351C2" w:rsidP="000338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CAMERE</w:t>
                  </w:r>
                </w:p>
              </w:tc>
              <w:tc>
                <w:tcPr>
                  <w:tcW w:w="2502" w:type="dxa"/>
                  <w:gridSpan w:val="2"/>
                </w:tcPr>
                <w:p w:rsidR="002351C2" w:rsidRPr="000338AC" w:rsidRDefault="002351C2" w:rsidP="000338A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/>
                      <w:sz w:val="18"/>
                      <w:szCs w:val="18"/>
                    </w:rPr>
                    <w:t>VANI SOGGIORNO</w:t>
                  </w:r>
                  <w:r w:rsidR="00667142" w:rsidRPr="000338A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(3)</w:t>
                  </w:r>
                </w:p>
              </w:tc>
              <w:tc>
                <w:tcPr>
                  <w:tcW w:w="4239" w:type="dxa"/>
                  <w:gridSpan w:val="4"/>
                </w:tcPr>
                <w:p w:rsidR="002351C2" w:rsidRPr="000338AC" w:rsidRDefault="002351C2" w:rsidP="000338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/>
                      <w:sz w:val="18"/>
                      <w:szCs w:val="18"/>
                    </w:rPr>
                    <w:t>POSTI LETTO</w:t>
                  </w:r>
                </w:p>
              </w:tc>
            </w:tr>
            <w:tr w:rsidR="002351C2" w:rsidRPr="000338AC" w:rsidTr="000338AC">
              <w:trPr>
                <w:trHeight w:val="259"/>
              </w:trPr>
              <w:tc>
                <w:tcPr>
                  <w:tcW w:w="2033" w:type="dxa"/>
                  <w:gridSpan w:val="2"/>
                </w:tcPr>
                <w:p w:rsidR="002351C2" w:rsidRPr="000338AC" w:rsidRDefault="008375F5" w:rsidP="000338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  <w:r w:rsidR="0045621E"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ingole</w:t>
                  </w: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n.</w:t>
                  </w:r>
                </w:p>
              </w:tc>
              <w:tc>
                <w:tcPr>
                  <w:tcW w:w="1975" w:type="dxa"/>
                  <w:gridSpan w:val="2"/>
                </w:tcPr>
                <w:p w:rsidR="002351C2" w:rsidRPr="000338AC" w:rsidRDefault="008375F5" w:rsidP="000338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D</w:t>
                  </w:r>
                  <w:r w:rsidR="0045621E"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oppie</w:t>
                  </w: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n.</w:t>
                  </w:r>
                </w:p>
              </w:tc>
              <w:tc>
                <w:tcPr>
                  <w:tcW w:w="1200" w:type="dxa"/>
                  <w:vMerge w:val="restart"/>
                </w:tcPr>
                <w:p w:rsidR="00AF2FF0" w:rsidRPr="000338AC" w:rsidRDefault="00492B94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vani soggiorni annessi</w:t>
                  </w:r>
                </w:p>
                <w:p w:rsidR="002351C2" w:rsidRPr="000338AC" w:rsidRDefault="0045621E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a camere singole</w:t>
                  </w:r>
                </w:p>
                <w:p w:rsidR="002351C2" w:rsidRPr="000338AC" w:rsidRDefault="002351C2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02" w:type="dxa"/>
                  <w:vMerge w:val="restart"/>
                </w:tcPr>
                <w:p w:rsidR="002351C2" w:rsidRPr="000338AC" w:rsidRDefault="0045621E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vani soggior</w:t>
                  </w:r>
                  <w:r w:rsidR="00492B94"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ni </w:t>
                  </w: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annessi a camere doppie</w:t>
                  </w:r>
                </w:p>
                <w:p w:rsidR="002351C2" w:rsidRPr="000338AC" w:rsidRDefault="002351C2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058" w:type="dxa"/>
                  <w:gridSpan w:val="2"/>
                </w:tcPr>
                <w:p w:rsidR="002351C2" w:rsidRPr="000338AC" w:rsidRDefault="0045621E" w:rsidP="000338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standard (4)</w:t>
                  </w:r>
                </w:p>
              </w:tc>
              <w:tc>
                <w:tcPr>
                  <w:tcW w:w="2181" w:type="dxa"/>
                  <w:gridSpan w:val="2"/>
                </w:tcPr>
                <w:p w:rsidR="002351C2" w:rsidRPr="000338AC" w:rsidRDefault="0045621E" w:rsidP="000338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aggiuntivi (5)</w:t>
                  </w:r>
                </w:p>
              </w:tc>
            </w:tr>
            <w:tr w:rsidR="002351C2" w:rsidRPr="000338AC" w:rsidTr="000338AC">
              <w:trPr>
                <w:trHeight w:val="216"/>
              </w:trPr>
              <w:tc>
                <w:tcPr>
                  <w:tcW w:w="953" w:type="dxa"/>
                </w:tcPr>
                <w:p w:rsidR="002351C2" w:rsidRPr="000338AC" w:rsidRDefault="0045621E" w:rsidP="000338AC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senza bagno</w:t>
                  </w:r>
                </w:p>
              </w:tc>
              <w:tc>
                <w:tcPr>
                  <w:tcW w:w="1080" w:type="dxa"/>
                </w:tcPr>
                <w:p w:rsidR="002351C2" w:rsidRPr="000338AC" w:rsidRDefault="0045621E" w:rsidP="002351C2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 bagno(2)</w:t>
                  </w:r>
                </w:p>
              </w:tc>
              <w:tc>
                <w:tcPr>
                  <w:tcW w:w="960" w:type="dxa"/>
                </w:tcPr>
                <w:p w:rsidR="002351C2" w:rsidRPr="000338AC" w:rsidRDefault="0045621E" w:rsidP="0045621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senza bagno</w:t>
                  </w:r>
                </w:p>
              </w:tc>
              <w:tc>
                <w:tcPr>
                  <w:tcW w:w="1015" w:type="dxa"/>
                </w:tcPr>
                <w:p w:rsidR="002351C2" w:rsidRPr="000338AC" w:rsidRDefault="0045621E" w:rsidP="0045621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 bagno(2)</w:t>
                  </w:r>
                </w:p>
              </w:tc>
              <w:tc>
                <w:tcPr>
                  <w:tcW w:w="1200" w:type="dxa"/>
                  <w:vMerge/>
                </w:tcPr>
                <w:p w:rsidR="002351C2" w:rsidRPr="000338AC" w:rsidRDefault="002351C2" w:rsidP="0045621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2351C2" w:rsidRPr="000338AC" w:rsidRDefault="002351C2" w:rsidP="0045621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33" w:type="dxa"/>
                </w:tcPr>
                <w:p w:rsidR="002351C2" w:rsidRPr="000338AC" w:rsidRDefault="0045621E" w:rsidP="000338A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in camera singola</w:t>
                  </w:r>
                </w:p>
              </w:tc>
              <w:tc>
                <w:tcPr>
                  <w:tcW w:w="1025" w:type="dxa"/>
                </w:tcPr>
                <w:p w:rsidR="002351C2" w:rsidRPr="000338AC" w:rsidRDefault="0045621E" w:rsidP="000338A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in camera doppia</w:t>
                  </w:r>
                </w:p>
              </w:tc>
              <w:tc>
                <w:tcPr>
                  <w:tcW w:w="1105" w:type="dxa"/>
                </w:tcPr>
                <w:p w:rsidR="002351C2" w:rsidRPr="000338AC" w:rsidRDefault="0045621E" w:rsidP="000338A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in camera singola e doppia</w:t>
                  </w:r>
                </w:p>
              </w:tc>
              <w:tc>
                <w:tcPr>
                  <w:tcW w:w="1076" w:type="dxa"/>
                </w:tcPr>
                <w:p w:rsidR="002351C2" w:rsidRPr="000338AC" w:rsidRDefault="0045621E" w:rsidP="000338A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in vani soggiorno</w:t>
                  </w:r>
                </w:p>
              </w:tc>
            </w:tr>
            <w:tr w:rsidR="000E7A05" w:rsidRPr="000338AC" w:rsidTr="000338AC">
              <w:trPr>
                <w:trHeight w:val="216"/>
              </w:trPr>
              <w:tc>
                <w:tcPr>
                  <w:tcW w:w="2033" w:type="dxa"/>
                  <w:gridSpan w:val="2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Tripla n.</w:t>
                  </w:r>
                </w:p>
              </w:tc>
              <w:tc>
                <w:tcPr>
                  <w:tcW w:w="1975" w:type="dxa"/>
                  <w:gridSpan w:val="2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Quadrupla n.</w:t>
                  </w:r>
                </w:p>
              </w:tc>
              <w:tc>
                <w:tcPr>
                  <w:tcW w:w="1200" w:type="dxa"/>
                </w:tcPr>
                <w:p w:rsidR="000E7A05" w:rsidRPr="000338AC" w:rsidRDefault="000E7A05" w:rsidP="0045621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02" w:type="dxa"/>
                </w:tcPr>
                <w:p w:rsidR="000E7A05" w:rsidRPr="000338AC" w:rsidRDefault="000E7A05" w:rsidP="0045621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33" w:type="dxa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5" w:type="dxa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05" w:type="dxa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76" w:type="dxa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0E7A05" w:rsidRPr="000338AC" w:rsidTr="000338AC">
              <w:trPr>
                <w:trHeight w:val="216"/>
              </w:trPr>
              <w:tc>
                <w:tcPr>
                  <w:tcW w:w="953" w:type="dxa"/>
                </w:tcPr>
                <w:p w:rsidR="000E7A05" w:rsidRPr="000338AC" w:rsidRDefault="000E7A05" w:rsidP="000338AC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senza bagno</w:t>
                  </w:r>
                </w:p>
              </w:tc>
              <w:tc>
                <w:tcPr>
                  <w:tcW w:w="1080" w:type="dxa"/>
                </w:tcPr>
                <w:p w:rsidR="000E7A05" w:rsidRPr="000338AC" w:rsidRDefault="000E7A05" w:rsidP="00B25C7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 bagno(2)</w:t>
                  </w:r>
                </w:p>
                <w:p w:rsidR="000E7A05" w:rsidRPr="000338AC" w:rsidRDefault="000E7A05" w:rsidP="00B25C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</w:tcPr>
                <w:p w:rsidR="000E7A05" w:rsidRPr="000338AC" w:rsidRDefault="000E7A05" w:rsidP="00B25C7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senza bagno</w:t>
                  </w:r>
                </w:p>
              </w:tc>
              <w:tc>
                <w:tcPr>
                  <w:tcW w:w="1015" w:type="dxa"/>
                </w:tcPr>
                <w:p w:rsidR="000E7A05" w:rsidRPr="000338AC" w:rsidRDefault="000E7A05" w:rsidP="00B25C7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 bagno(2)</w:t>
                  </w:r>
                </w:p>
              </w:tc>
              <w:tc>
                <w:tcPr>
                  <w:tcW w:w="1200" w:type="dxa"/>
                </w:tcPr>
                <w:p w:rsidR="000E7A05" w:rsidRPr="000338AC" w:rsidRDefault="000E7A05" w:rsidP="0045621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02" w:type="dxa"/>
                </w:tcPr>
                <w:p w:rsidR="000E7A05" w:rsidRPr="000338AC" w:rsidRDefault="000E7A05" w:rsidP="0045621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33" w:type="dxa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5" w:type="dxa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05" w:type="dxa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76" w:type="dxa"/>
                </w:tcPr>
                <w:p w:rsidR="000E7A05" w:rsidRPr="000338AC" w:rsidRDefault="000E7A05" w:rsidP="000338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0E7A05" w:rsidRPr="000338AC" w:rsidTr="000338AC">
              <w:trPr>
                <w:trHeight w:val="216"/>
              </w:trPr>
              <w:tc>
                <w:tcPr>
                  <w:tcW w:w="4008" w:type="dxa"/>
                  <w:gridSpan w:val="4"/>
                </w:tcPr>
                <w:p w:rsidR="000E7A05" w:rsidRPr="000338AC" w:rsidRDefault="000E7A05" w:rsidP="000338AC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Totale camere n.</w:t>
                  </w:r>
                </w:p>
              </w:tc>
              <w:tc>
                <w:tcPr>
                  <w:tcW w:w="2502" w:type="dxa"/>
                  <w:gridSpan w:val="2"/>
                </w:tcPr>
                <w:p w:rsidR="000E7A05" w:rsidRPr="000338AC" w:rsidRDefault="000E7A05" w:rsidP="0045621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Totale vani soggiorni n.</w:t>
                  </w:r>
                </w:p>
              </w:tc>
              <w:tc>
                <w:tcPr>
                  <w:tcW w:w="2058" w:type="dxa"/>
                  <w:gridSpan w:val="2"/>
                </w:tcPr>
                <w:p w:rsidR="000E7A05" w:rsidRPr="000338AC" w:rsidRDefault="000E7A05" w:rsidP="0045621E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338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Totale posti L.</w:t>
                  </w:r>
                  <w:r w:rsidR="00201143" w:rsidRPr="000338A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0338AC">
                    <w:rPr>
                      <w:rFonts w:ascii="Arial" w:hAnsi="Arial" w:cs="Arial"/>
                      <w:b/>
                      <w:sz w:val="14"/>
                      <w:szCs w:val="14"/>
                    </w:rPr>
                    <w:t>standard n.</w:t>
                  </w:r>
                </w:p>
              </w:tc>
              <w:tc>
                <w:tcPr>
                  <w:tcW w:w="2181" w:type="dxa"/>
                  <w:gridSpan w:val="2"/>
                </w:tcPr>
                <w:p w:rsidR="000E7A05" w:rsidRPr="000338AC" w:rsidRDefault="000E7A05" w:rsidP="0045621E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338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Totale posti L. Aggiuntivi n.</w:t>
                  </w:r>
                </w:p>
              </w:tc>
            </w:tr>
          </w:tbl>
          <w:p w:rsidR="00E40309" w:rsidRPr="000338AC" w:rsidRDefault="00E40309" w:rsidP="000338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4F89" w:rsidRPr="000338AC" w:rsidTr="000338AC">
        <w:trPr>
          <w:gridAfter w:val="1"/>
          <w:wAfter w:w="79" w:type="dxa"/>
          <w:trHeight w:val="879"/>
          <w:jc w:val="center"/>
        </w:trPr>
        <w:tc>
          <w:tcPr>
            <w:tcW w:w="2681" w:type="dxa"/>
            <w:gridSpan w:val="6"/>
          </w:tcPr>
          <w:p w:rsidR="00F34F89" w:rsidRPr="000338AC" w:rsidRDefault="00D41938" w:rsidP="000338A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sz w:val="16"/>
                <w:szCs w:val="16"/>
              </w:rPr>
              <w:t>Camere con:</w:t>
            </w:r>
          </w:p>
          <w:p w:rsidR="00D41938" w:rsidRPr="000338AC" w:rsidRDefault="00F34F89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RS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338AC">
              <w:rPr>
                <w:rFonts w:ascii="Arial" w:hAnsi="Arial" w:cs="Arial"/>
                <w:sz w:val="14"/>
                <w:szCs w:val="14"/>
              </w:rPr>
              <w:t>Riscaldamento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      N.</w:t>
            </w:r>
            <w:r w:rsidRPr="000338AC">
              <w:rPr>
                <w:rFonts w:ascii="Arial" w:hAnsi="Arial" w:cs="Arial"/>
                <w:sz w:val="14"/>
                <w:szCs w:val="14"/>
              </w:rPr>
              <w:t>_____</w:t>
            </w:r>
          </w:p>
          <w:p w:rsidR="00F34F89" w:rsidRPr="000338AC" w:rsidRDefault="00F34F89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AC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338AC">
              <w:rPr>
                <w:rFonts w:ascii="Arial" w:hAnsi="Arial" w:cs="Arial"/>
                <w:sz w:val="14"/>
                <w:szCs w:val="14"/>
              </w:rPr>
              <w:t>Aria Condizionata N.__</w:t>
            </w:r>
            <w:r w:rsidR="000148BC" w:rsidRPr="000338AC">
              <w:rPr>
                <w:rFonts w:ascii="Arial" w:hAnsi="Arial" w:cs="Arial"/>
                <w:sz w:val="14"/>
                <w:szCs w:val="14"/>
              </w:rPr>
              <w:t>__</w:t>
            </w:r>
            <w:r w:rsidRPr="000338AC">
              <w:rPr>
                <w:rFonts w:ascii="Arial" w:hAnsi="Arial" w:cs="Arial"/>
                <w:sz w:val="14"/>
                <w:szCs w:val="14"/>
              </w:rPr>
              <w:t>_</w:t>
            </w:r>
          </w:p>
        </w:tc>
        <w:tc>
          <w:tcPr>
            <w:tcW w:w="3161" w:type="dxa"/>
            <w:gridSpan w:val="8"/>
          </w:tcPr>
          <w:p w:rsidR="00F34F89" w:rsidRPr="000338AC" w:rsidRDefault="00F34F89" w:rsidP="00F34F89">
            <w:pPr>
              <w:rPr>
                <w:rFonts w:ascii="Arial" w:hAnsi="Arial" w:cs="Arial"/>
                <w:sz w:val="14"/>
                <w:szCs w:val="14"/>
              </w:rPr>
            </w:pPr>
          </w:p>
          <w:p w:rsidR="00F34F89" w:rsidRPr="000338AC" w:rsidRDefault="00F34F89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-   </w:t>
            </w:r>
            <w:r w:rsidRPr="000338AC">
              <w:rPr>
                <w:rFonts w:ascii="Arial" w:hAnsi="Arial" w:cs="Arial"/>
                <w:sz w:val="14"/>
                <w:szCs w:val="14"/>
              </w:rPr>
              <w:t xml:space="preserve">Insonorizzazione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>N</w:t>
            </w:r>
            <w:r w:rsidRPr="000338AC">
              <w:rPr>
                <w:rFonts w:ascii="Arial" w:hAnsi="Arial" w:cs="Arial"/>
                <w:sz w:val="14"/>
                <w:szCs w:val="14"/>
              </w:rPr>
              <w:t>.____</w:t>
            </w:r>
          </w:p>
          <w:p w:rsidR="00F34F89" w:rsidRPr="000338AC" w:rsidRDefault="00F34F89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CM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338AC">
              <w:rPr>
                <w:rFonts w:ascii="Arial" w:hAnsi="Arial" w:cs="Arial"/>
                <w:sz w:val="14"/>
                <w:szCs w:val="14"/>
              </w:rPr>
              <w:t xml:space="preserve">Cassetta sicurezza a muro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>N.</w:t>
            </w:r>
            <w:r w:rsidRPr="000338AC">
              <w:rPr>
                <w:rFonts w:ascii="Arial" w:hAnsi="Arial" w:cs="Arial"/>
                <w:sz w:val="14"/>
                <w:szCs w:val="14"/>
              </w:rPr>
              <w:t>_____</w:t>
            </w:r>
          </w:p>
        </w:tc>
        <w:tc>
          <w:tcPr>
            <w:tcW w:w="2520" w:type="dxa"/>
            <w:gridSpan w:val="3"/>
            <w:vAlign w:val="center"/>
          </w:tcPr>
          <w:p w:rsidR="00D41938" w:rsidRPr="000338AC" w:rsidRDefault="00F34F89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TA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338AC">
              <w:rPr>
                <w:rFonts w:ascii="Arial" w:hAnsi="Arial" w:cs="Arial"/>
                <w:sz w:val="14"/>
                <w:szCs w:val="14"/>
              </w:rPr>
              <w:t xml:space="preserve">Telefono abilitato a chiamata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  <w:p w:rsidR="00F34F89" w:rsidRPr="000338AC" w:rsidRDefault="00D41938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F34F89" w:rsidRPr="000338AC">
              <w:rPr>
                <w:rFonts w:ascii="Arial" w:hAnsi="Arial" w:cs="Arial"/>
                <w:sz w:val="14"/>
                <w:szCs w:val="14"/>
              </w:rPr>
              <w:t xml:space="preserve">esterna diretta </w:t>
            </w:r>
            <w:r w:rsidRPr="000338AC">
              <w:rPr>
                <w:rFonts w:ascii="Arial" w:hAnsi="Arial" w:cs="Arial"/>
                <w:sz w:val="14"/>
                <w:szCs w:val="14"/>
              </w:rPr>
              <w:t>N</w:t>
            </w:r>
            <w:r w:rsidR="00F34F89" w:rsidRPr="000338AC">
              <w:rPr>
                <w:rFonts w:ascii="Arial" w:hAnsi="Arial" w:cs="Arial"/>
                <w:sz w:val="14"/>
                <w:szCs w:val="14"/>
              </w:rPr>
              <w:t>.____</w:t>
            </w:r>
          </w:p>
          <w:p w:rsidR="00D41938" w:rsidRPr="000338AC" w:rsidRDefault="00F34F89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TX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338AC">
              <w:rPr>
                <w:rFonts w:ascii="Arial" w:hAnsi="Arial" w:cs="Arial"/>
                <w:sz w:val="14"/>
                <w:szCs w:val="14"/>
              </w:rPr>
              <w:t xml:space="preserve">Telefono non abilitato a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34F89" w:rsidRPr="000338AC" w:rsidRDefault="00D41938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F34F89" w:rsidRPr="000338AC">
              <w:rPr>
                <w:rFonts w:ascii="Arial" w:hAnsi="Arial" w:cs="Arial"/>
                <w:sz w:val="14"/>
                <w:szCs w:val="14"/>
              </w:rPr>
              <w:t xml:space="preserve">chiamata esterna </w:t>
            </w:r>
            <w:r w:rsidRPr="000338AC">
              <w:rPr>
                <w:rFonts w:ascii="Arial" w:hAnsi="Arial" w:cs="Arial"/>
                <w:sz w:val="14"/>
                <w:szCs w:val="14"/>
              </w:rPr>
              <w:t>N.</w:t>
            </w:r>
            <w:r w:rsidR="00F34F89" w:rsidRPr="000338AC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760" w:type="dxa"/>
            <w:gridSpan w:val="4"/>
          </w:tcPr>
          <w:p w:rsidR="00492B94" w:rsidRPr="000338AC" w:rsidRDefault="00492B94" w:rsidP="00492B94">
            <w:pPr>
              <w:rPr>
                <w:rFonts w:ascii="Arial" w:hAnsi="Arial" w:cs="Arial"/>
                <w:sz w:val="14"/>
                <w:szCs w:val="14"/>
              </w:rPr>
            </w:pPr>
          </w:p>
          <w:p w:rsidR="00F34F89" w:rsidRPr="000338AC" w:rsidRDefault="00F34F89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TV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338AC">
              <w:rPr>
                <w:rFonts w:ascii="Arial" w:hAnsi="Arial" w:cs="Arial"/>
                <w:sz w:val="14"/>
                <w:szCs w:val="14"/>
              </w:rPr>
              <w:t xml:space="preserve">Apparecchio TV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  N</w:t>
            </w:r>
            <w:r w:rsidRPr="000338AC">
              <w:rPr>
                <w:rFonts w:ascii="Arial" w:hAnsi="Arial" w:cs="Arial"/>
                <w:sz w:val="14"/>
                <w:szCs w:val="14"/>
              </w:rPr>
              <w:t>.__</w:t>
            </w:r>
          </w:p>
          <w:p w:rsidR="00F34F89" w:rsidRPr="000338AC" w:rsidRDefault="00F34F89" w:rsidP="000338A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FB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338AC">
              <w:rPr>
                <w:rFonts w:ascii="Arial" w:hAnsi="Arial" w:cs="Arial"/>
                <w:sz w:val="14"/>
                <w:szCs w:val="14"/>
              </w:rPr>
              <w:t>Frigo bar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38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>N.</w:t>
            </w:r>
            <w:r w:rsidRPr="000338AC">
              <w:rPr>
                <w:rFonts w:ascii="Arial" w:hAnsi="Arial" w:cs="Arial"/>
                <w:sz w:val="14"/>
                <w:szCs w:val="14"/>
              </w:rPr>
              <w:t>_____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>_</w:t>
            </w:r>
            <w:r w:rsidRPr="000338AC">
              <w:rPr>
                <w:rFonts w:ascii="Arial" w:hAnsi="Arial" w:cs="Arial"/>
                <w:sz w:val="14"/>
                <w:szCs w:val="14"/>
              </w:rPr>
              <w:t>___</w:t>
            </w:r>
          </w:p>
          <w:p w:rsidR="00F34F89" w:rsidRPr="000338AC" w:rsidRDefault="00F34F89" w:rsidP="000338AC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 xml:space="preserve">RA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338AC">
              <w:rPr>
                <w:rFonts w:ascii="Arial" w:hAnsi="Arial" w:cs="Arial"/>
                <w:sz w:val="14"/>
                <w:szCs w:val="14"/>
              </w:rPr>
              <w:t>Radio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38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1938" w:rsidRPr="000338AC">
              <w:rPr>
                <w:rFonts w:ascii="Arial" w:hAnsi="Arial" w:cs="Arial"/>
                <w:sz w:val="14"/>
                <w:szCs w:val="14"/>
              </w:rPr>
              <w:t>N.</w:t>
            </w:r>
            <w:r w:rsidRPr="000338AC">
              <w:rPr>
                <w:rFonts w:ascii="Arial" w:hAnsi="Arial" w:cs="Arial"/>
                <w:sz w:val="14"/>
                <w:szCs w:val="14"/>
              </w:rPr>
              <w:t>___________</w:t>
            </w:r>
          </w:p>
        </w:tc>
      </w:tr>
      <w:tr w:rsidR="00F14576" w:rsidRPr="000338AC" w:rsidTr="000338AC">
        <w:trPr>
          <w:gridAfter w:val="1"/>
          <w:wAfter w:w="79" w:type="dxa"/>
          <w:trHeight w:val="879"/>
          <w:jc w:val="center"/>
        </w:trPr>
        <w:tc>
          <w:tcPr>
            <w:tcW w:w="11122" w:type="dxa"/>
            <w:gridSpan w:val="21"/>
          </w:tcPr>
          <w:p w:rsidR="00F14576" w:rsidRPr="000338AC" w:rsidRDefault="00F14576" w:rsidP="000338A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338AC">
              <w:rPr>
                <w:rFonts w:ascii="Arial" w:hAnsi="Arial" w:cs="Arial"/>
                <w:sz w:val="12"/>
                <w:szCs w:val="12"/>
              </w:rPr>
              <w:t>1) Nel caso di “</w:t>
            </w:r>
            <w:r w:rsidRPr="000338AC">
              <w:rPr>
                <w:rFonts w:ascii="Arial" w:hAnsi="Arial" w:cs="Arial"/>
                <w:b/>
                <w:sz w:val="12"/>
                <w:szCs w:val="12"/>
              </w:rPr>
              <w:t>appartamento</w:t>
            </w:r>
            <w:r w:rsidRPr="000338AC">
              <w:rPr>
                <w:rFonts w:ascii="Arial" w:hAnsi="Arial" w:cs="Arial"/>
                <w:sz w:val="12"/>
                <w:szCs w:val="12"/>
              </w:rPr>
              <w:t xml:space="preserve">” cioè di insieme di camere e </w:t>
            </w:r>
            <w:r w:rsidR="00492B94" w:rsidRPr="000338AC">
              <w:rPr>
                <w:rFonts w:ascii="Arial" w:hAnsi="Arial" w:cs="Arial"/>
                <w:sz w:val="12"/>
                <w:szCs w:val="12"/>
              </w:rPr>
              <w:t>vani soggiorni</w:t>
            </w:r>
            <w:r w:rsidRPr="000338AC">
              <w:rPr>
                <w:rFonts w:ascii="Arial" w:hAnsi="Arial" w:cs="Arial"/>
                <w:sz w:val="12"/>
                <w:szCs w:val="12"/>
              </w:rPr>
              <w:t xml:space="preserve"> – privi di cucina – dato unitariamente in alloggio ad un unico cliente, considerare separatamente ogni camera (se nell’ </w:t>
            </w:r>
            <w:r w:rsidRPr="000338AC">
              <w:rPr>
                <w:rFonts w:ascii="Arial" w:hAnsi="Arial" w:cs="Arial"/>
                <w:b/>
                <w:sz w:val="12"/>
                <w:szCs w:val="12"/>
              </w:rPr>
              <w:t>appartamento</w:t>
            </w:r>
            <w:r w:rsidRPr="000338AC">
              <w:rPr>
                <w:rFonts w:ascii="Arial" w:hAnsi="Arial" w:cs="Arial"/>
                <w:sz w:val="12"/>
                <w:szCs w:val="12"/>
              </w:rPr>
              <w:t xml:space="preserve"> c’è il bagno privato, una camera sarà considerata con bagno e le altre senza bagno) e ogni vano soggiorno (annesso, a seconda dei casi, a camera singola o doppia)</w:t>
            </w:r>
            <w:r w:rsidR="000B76C1" w:rsidRPr="000338AC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0B76C1" w:rsidRPr="000338AC" w:rsidRDefault="000B76C1" w:rsidP="000338A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338AC">
              <w:rPr>
                <w:rFonts w:ascii="Arial" w:hAnsi="Arial" w:cs="Arial"/>
                <w:sz w:val="12"/>
                <w:szCs w:val="12"/>
              </w:rPr>
              <w:t>2) Per locale bagno si intende il bagno completo dotato di wc, cassetta di cacciata, vasca da bagno o doccia, bidet, specchio con presa corrente.</w:t>
            </w:r>
          </w:p>
          <w:p w:rsidR="000B76C1" w:rsidRPr="000338AC" w:rsidRDefault="000B76C1" w:rsidP="000338A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338AC">
              <w:rPr>
                <w:rFonts w:ascii="Arial" w:hAnsi="Arial" w:cs="Arial"/>
                <w:sz w:val="12"/>
                <w:szCs w:val="12"/>
              </w:rPr>
              <w:t>3) Per vano soggiorno si intende il vano, annesso alla camera, da questa separato e distinto.</w:t>
            </w:r>
          </w:p>
          <w:p w:rsidR="000B76C1" w:rsidRPr="000338AC" w:rsidRDefault="000B76C1" w:rsidP="000338A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338AC">
              <w:rPr>
                <w:rFonts w:ascii="Arial" w:hAnsi="Arial" w:cs="Arial"/>
                <w:sz w:val="12"/>
                <w:szCs w:val="12"/>
              </w:rPr>
              <w:t>4) Per standard si intende sempre 1 posto letto in camera singola e 2 posti letto in camera doppia, con esclusione dei letti aggiungibili.</w:t>
            </w:r>
          </w:p>
          <w:p w:rsidR="000B76C1" w:rsidRPr="000338AC" w:rsidRDefault="000B76C1" w:rsidP="000338A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338AC">
              <w:rPr>
                <w:rFonts w:ascii="Arial" w:hAnsi="Arial" w:cs="Arial"/>
                <w:sz w:val="12"/>
                <w:szCs w:val="12"/>
              </w:rPr>
              <w:t xml:space="preserve">5) Trattasi di letti aggiunti, a richiesta dei clienti, in camera o vani, quando sia ciò consentito dalle autorizzazioni di legge. </w:t>
            </w:r>
          </w:p>
        </w:tc>
      </w:tr>
      <w:tr w:rsidR="000B76C1" w:rsidRPr="000338AC" w:rsidTr="000338AC">
        <w:trPr>
          <w:gridAfter w:val="1"/>
          <w:wAfter w:w="79" w:type="dxa"/>
          <w:trHeight w:val="2759"/>
          <w:jc w:val="center"/>
        </w:trPr>
        <w:tc>
          <w:tcPr>
            <w:tcW w:w="11122" w:type="dxa"/>
            <w:gridSpan w:val="21"/>
          </w:tcPr>
          <w:p w:rsidR="00E75620" w:rsidRPr="000338AC" w:rsidRDefault="00E75620" w:rsidP="000B76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76C1" w:rsidRPr="000338AC" w:rsidRDefault="000B76C1" w:rsidP="000B76C1">
            <w:pPr>
              <w:rPr>
                <w:rFonts w:ascii="Arial" w:hAnsi="Arial" w:cs="Arial"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sz w:val="16"/>
                <w:szCs w:val="16"/>
              </w:rPr>
              <w:t>Unità abitative</w:t>
            </w:r>
            <w:r w:rsidR="000148BC" w:rsidRPr="000338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148BC" w:rsidRPr="000338AC">
              <w:rPr>
                <w:rFonts w:ascii="Arial" w:hAnsi="Arial" w:cs="Arial"/>
                <w:sz w:val="16"/>
                <w:szCs w:val="16"/>
              </w:rPr>
              <w:t>(cd. promiscuità)</w:t>
            </w:r>
            <w:r w:rsidRPr="000338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148BC" w:rsidRPr="000338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6"/>
                <w:szCs w:val="16"/>
              </w:rPr>
              <w:t xml:space="preserve">e posti letto in unità abitative, </w:t>
            </w:r>
            <w:r w:rsidRPr="000338AC">
              <w:rPr>
                <w:rFonts w:ascii="Arial" w:hAnsi="Arial" w:cs="Arial"/>
                <w:sz w:val="16"/>
                <w:szCs w:val="16"/>
              </w:rPr>
              <w:t>ove consentito dalla legislazione di riferimento</w:t>
            </w:r>
          </w:p>
          <w:p w:rsidR="00D61AFD" w:rsidRPr="000338AC" w:rsidRDefault="00D61AFD" w:rsidP="000B76C1">
            <w:pPr>
              <w:rPr>
                <w:rFonts w:ascii="Arial" w:hAnsi="Arial" w:cs="Arial"/>
                <w:sz w:val="16"/>
                <w:szCs w:val="16"/>
              </w:rPr>
            </w:pPr>
            <w:r w:rsidRPr="000338A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</w:p>
          <w:p w:rsidR="000B76C1" w:rsidRPr="000338AC" w:rsidRDefault="00D61AFD" w:rsidP="000B76C1">
            <w:pPr>
              <w:rPr>
                <w:rFonts w:ascii="Arial" w:hAnsi="Arial" w:cs="Arial"/>
                <w:sz w:val="16"/>
                <w:szCs w:val="16"/>
              </w:rPr>
            </w:pPr>
            <w:r w:rsidRPr="000338A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492B94" w:rsidRPr="000338AC">
              <w:rPr>
                <w:rFonts w:ascii="Arial" w:hAnsi="Arial" w:cs="Arial"/>
                <w:sz w:val="16"/>
                <w:szCs w:val="16"/>
              </w:rPr>
              <w:t>Unita abitativa</w:t>
            </w:r>
            <w:r w:rsidR="000B76C1" w:rsidRPr="000338AC">
              <w:rPr>
                <w:rFonts w:ascii="Arial" w:hAnsi="Arial" w:cs="Arial"/>
                <w:sz w:val="16"/>
                <w:szCs w:val="16"/>
              </w:rPr>
              <w:t xml:space="preserve"> dotate di cucina o angolo cottura</w:t>
            </w:r>
          </w:p>
          <w:p w:rsidR="00D61AFD" w:rsidRPr="000338AC" w:rsidRDefault="00D61AFD" w:rsidP="000B76C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0"/>
              <w:gridCol w:w="1481"/>
              <w:gridCol w:w="1481"/>
              <w:gridCol w:w="1759"/>
              <w:gridCol w:w="1810"/>
            </w:tblGrid>
            <w:tr w:rsidR="00D61AFD" w:rsidRPr="000338AC" w:rsidTr="000338AC">
              <w:trPr>
                <w:trHeight w:val="194"/>
              </w:trPr>
              <w:tc>
                <w:tcPr>
                  <w:tcW w:w="4441" w:type="dxa"/>
                  <w:gridSpan w:val="3"/>
                </w:tcPr>
                <w:p w:rsidR="00D61AFD" w:rsidRPr="000338AC" w:rsidRDefault="00D61AFD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>UNITA ABITATIV</w:t>
                  </w:r>
                  <w:r w:rsidR="00492B94" w:rsidRPr="000338AC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 xml:space="preserve"> CON:</w:t>
                  </w:r>
                </w:p>
              </w:tc>
              <w:tc>
                <w:tcPr>
                  <w:tcW w:w="3569" w:type="dxa"/>
                  <w:gridSpan w:val="2"/>
                </w:tcPr>
                <w:p w:rsidR="00D61AFD" w:rsidRPr="000338AC" w:rsidRDefault="00D61AFD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>POSTI LETTO</w:t>
                  </w:r>
                </w:p>
              </w:tc>
            </w:tr>
            <w:tr w:rsidR="00D61AFD" w:rsidRPr="000338AC" w:rsidTr="000338AC">
              <w:trPr>
                <w:trHeight w:val="778"/>
              </w:trPr>
              <w:tc>
                <w:tcPr>
                  <w:tcW w:w="1480" w:type="dxa"/>
                  <w:vAlign w:val="center"/>
                </w:tcPr>
                <w:p w:rsidR="00D61AFD" w:rsidRPr="000338AC" w:rsidRDefault="00D61AFD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>vani distinti per cucina-soggiorno e pernottamento</w:t>
                  </w:r>
                </w:p>
              </w:tc>
              <w:tc>
                <w:tcPr>
                  <w:tcW w:w="1481" w:type="dxa"/>
                  <w:vAlign w:val="center"/>
                </w:tcPr>
                <w:p w:rsidR="00D61AFD" w:rsidRPr="000338AC" w:rsidRDefault="00D61AFD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>monolocali attrezzati per cucina</w:t>
                  </w:r>
                  <w:r w:rsidR="00874AC8" w:rsidRPr="000338AC">
                    <w:rPr>
                      <w:rFonts w:ascii="Arial" w:hAnsi="Arial" w:cs="Arial"/>
                      <w:sz w:val="16"/>
                      <w:szCs w:val="16"/>
                    </w:rPr>
                    <w:t>-soggiorno</w:t>
                  </w: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 xml:space="preserve"> e pernottamento</w:t>
                  </w:r>
                </w:p>
              </w:tc>
              <w:tc>
                <w:tcPr>
                  <w:tcW w:w="1481" w:type="dxa"/>
                  <w:vAlign w:val="center"/>
                </w:tcPr>
                <w:p w:rsidR="00D61AFD" w:rsidRPr="000338AC" w:rsidRDefault="00D61AFD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>mo</w:t>
                  </w:r>
                  <w:r w:rsidR="000148BC" w:rsidRPr="000338AC">
                    <w:rPr>
                      <w:rFonts w:ascii="Arial" w:hAnsi="Arial" w:cs="Arial"/>
                      <w:sz w:val="16"/>
                      <w:szCs w:val="16"/>
                    </w:rPr>
                    <w:t xml:space="preserve">nolocali attrezzati per cucina </w:t>
                  </w: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>e pernottamento</w:t>
                  </w:r>
                </w:p>
              </w:tc>
              <w:tc>
                <w:tcPr>
                  <w:tcW w:w="1759" w:type="dxa"/>
                  <w:vAlign w:val="center"/>
                </w:tcPr>
                <w:p w:rsidR="00D61AFD" w:rsidRPr="000338AC" w:rsidRDefault="00D61AFD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 xml:space="preserve">in camere singole e doppie (STANDARD) </w:t>
                  </w:r>
                  <w:r w:rsidRPr="000338AC">
                    <w:rPr>
                      <w:rFonts w:ascii="Arial" w:hAnsi="Arial" w:cs="Arial"/>
                      <w:sz w:val="12"/>
                      <w:szCs w:val="12"/>
                    </w:rPr>
                    <w:t>(vedi nota 4 punto 12)</w:t>
                  </w:r>
                </w:p>
              </w:tc>
              <w:tc>
                <w:tcPr>
                  <w:tcW w:w="1810" w:type="dxa"/>
                  <w:vAlign w:val="center"/>
                </w:tcPr>
                <w:p w:rsidR="00D61AFD" w:rsidRPr="000338AC" w:rsidRDefault="00D61AFD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>aggiuntivi in locali autorizzati</w:t>
                  </w:r>
                </w:p>
              </w:tc>
            </w:tr>
            <w:tr w:rsidR="00E75620" w:rsidRPr="000338AC" w:rsidTr="000338AC">
              <w:trPr>
                <w:trHeight w:val="238"/>
              </w:trPr>
              <w:tc>
                <w:tcPr>
                  <w:tcW w:w="1480" w:type="dxa"/>
                  <w:vAlign w:val="center"/>
                </w:tcPr>
                <w:p w:rsidR="00E75620" w:rsidRPr="000338AC" w:rsidRDefault="00E75620" w:rsidP="000338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E75620" w:rsidRPr="000338AC" w:rsidRDefault="00E75620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E75620" w:rsidRPr="000338AC" w:rsidRDefault="00E75620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 w:rsidR="00E75620" w:rsidRPr="000338AC" w:rsidRDefault="00E75620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E75620" w:rsidRPr="000338AC" w:rsidRDefault="00E75620" w:rsidP="000338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5620" w:rsidRPr="000338AC" w:rsidTr="000338AC">
              <w:trPr>
                <w:trHeight w:val="423"/>
              </w:trPr>
              <w:tc>
                <w:tcPr>
                  <w:tcW w:w="4441" w:type="dxa"/>
                  <w:gridSpan w:val="3"/>
                  <w:vAlign w:val="center"/>
                </w:tcPr>
                <w:p w:rsidR="00E75620" w:rsidRPr="000338AC" w:rsidRDefault="00E75620" w:rsidP="007971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>TOTALE UNITA’ ABITATIVA N.</w:t>
                  </w:r>
                  <w:r w:rsidR="00874AC8" w:rsidRPr="000338AC">
                    <w:rPr>
                      <w:rFonts w:ascii="Arial" w:hAnsi="Arial" w:cs="Arial"/>
                      <w:sz w:val="16"/>
                      <w:szCs w:val="16"/>
                    </w:rPr>
                    <w:t>____________________</w:t>
                  </w:r>
                </w:p>
              </w:tc>
              <w:tc>
                <w:tcPr>
                  <w:tcW w:w="3569" w:type="dxa"/>
                  <w:gridSpan w:val="2"/>
                  <w:vAlign w:val="center"/>
                </w:tcPr>
                <w:p w:rsidR="00E75620" w:rsidRPr="000338AC" w:rsidRDefault="00E75620" w:rsidP="007971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sz w:val="16"/>
                      <w:szCs w:val="16"/>
                    </w:rPr>
                    <w:t>TOTALE POSTI LETTO N.</w:t>
                  </w:r>
                  <w:r w:rsidR="00874AC8" w:rsidRPr="000338AC"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</w:p>
              </w:tc>
            </w:tr>
          </w:tbl>
          <w:p w:rsidR="00D61AFD" w:rsidRPr="000338AC" w:rsidRDefault="00D61AFD" w:rsidP="000B7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E7D" w:rsidRPr="000338AC" w:rsidTr="000338AC">
        <w:trPr>
          <w:gridAfter w:val="1"/>
          <w:wAfter w:w="79" w:type="dxa"/>
          <w:trHeight w:val="714"/>
          <w:jc w:val="center"/>
        </w:trPr>
        <w:tc>
          <w:tcPr>
            <w:tcW w:w="11122" w:type="dxa"/>
            <w:gridSpan w:val="21"/>
            <w:tcBorders>
              <w:bottom w:val="single" w:sz="4" w:space="0" w:color="auto"/>
            </w:tcBorders>
          </w:tcPr>
          <w:p w:rsidR="00C96E7D" w:rsidRPr="000338AC" w:rsidRDefault="00C96E7D" w:rsidP="000338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6B98" w:rsidRPr="000338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338AC">
              <w:rPr>
                <w:rFonts w:ascii="Arial" w:hAnsi="Arial" w:cs="Arial"/>
                <w:b/>
                <w:sz w:val="20"/>
                <w:szCs w:val="20"/>
              </w:rPr>
              <w:t xml:space="preserve"> Servizi igienici</w:t>
            </w:r>
            <w:r w:rsidRPr="00033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6A1" w:rsidRPr="000338A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B4D34" w:rsidRPr="000338AC">
              <w:rPr>
                <w:rFonts w:ascii="Arial" w:hAnsi="Arial" w:cs="Arial"/>
                <w:sz w:val="20"/>
                <w:szCs w:val="20"/>
              </w:rPr>
              <w:t>b</w:t>
            </w:r>
            <w:r w:rsidRPr="000338AC">
              <w:rPr>
                <w:rFonts w:ascii="Arial" w:hAnsi="Arial" w:cs="Arial"/>
                <w:sz w:val="20"/>
                <w:szCs w:val="20"/>
              </w:rPr>
              <w:t xml:space="preserve">agni privati completi </w:t>
            </w:r>
            <w:r w:rsidR="00874AC8" w:rsidRPr="000338AC">
              <w:rPr>
                <w:rFonts w:ascii="Arial" w:hAnsi="Arial" w:cs="Arial"/>
                <w:sz w:val="20"/>
                <w:szCs w:val="20"/>
              </w:rPr>
              <w:t>n</w:t>
            </w:r>
            <w:r w:rsidRPr="000338AC">
              <w:rPr>
                <w:rFonts w:ascii="Arial" w:hAnsi="Arial" w:cs="Arial"/>
                <w:sz w:val="20"/>
                <w:szCs w:val="20"/>
              </w:rPr>
              <w:t>.___</w:t>
            </w:r>
            <w:r w:rsidR="00F56AED" w:rsidRPr="000338AC">
              <w:rPr>
                <w:rFonts w:ascii="Arial" w:hAnsi="Arial" w:cs="Arial"/>
                <w:sz w:val="20"/>
                <w:szCs w:val="20"/>
              </w:rPr>
              <w:t>___</w:t>
            </w:r>
            <w:r w:rsidRPr="000338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13CB" w:rsidRPr="000338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76F5" w:rsidRPr="00033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D34" w:rsidRPr="000338AC">
              <w:rPr>
                <w:rFonts w:ascii="Arial" w:hAnsi="Arial" w:cs="Arial"/>
                <w:sz w:val="20"/>
                <w:szCs w:val="20"/>
              </w:rPr>
              <w:t>b</w:t>
            </w:r>
            <w:r w:rsidRPr="000338AC">
              <w:rPr>
                <w:rFonts w:ascii="Arial" w:hAnsi="Arial" w:cs="Arial"/>
                <w:sz w:val="20"/>
                <w:szCs w:val="20"/>
              </w:rPr>
              <w:t>agni comuni completi</w:t>
            </w:r>
            <w:r w:rsidR="00B076F5" w:rsidRPr="000338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4AC8" w:rsidRPr="000338AC">
              <w:rPr>
                <w:rFonts w:ascii="Arial" w:hAnsi="Arial" w:cs="Arial"/>
                <w:sz w:val="20"/>
                <w:szCs w:val="20"/>
              </w:rPr>
              <w:t>n</w:t>
            </w:r>
            <w:r w:rsidR="00B076F5" w:rsidRPr="000338AC">
              <w:rPr>
                <w:rFonts w:ascii="Arial" w:hAnsi="Arial" w:cs="Arial"/>
                <w:sz w:val="20"/>
                <w:szCs w:val="20"/>
              </w:rPr>
              <w:t>.</w:t>
            </w:r>
            <w:r w:rsidRPr="000338AC">
              <w:rPr>
                <w:rFonts w:ascii="Arial" w:hAnsi="Arial" w:cs="Arial"/>
                <w:sz w:val="20"/>
                <w:szCs w:val="20"/>
              </w:rPr>
              <w:t>__</w:t>
            </w:r>
            <w:r w:rsidR="00B076F5" w:rsidRPr="000338AC">
              <w:rPr>
                <w:rFonts w:ascii="Arial" w:hAnsi="Arial" w:cs="Arial"/>
                <w:sz w:val="20"/>
                <w:szCs w:val="20"/>
              </w:rPr>
              <w:t>_</w:t>
            </w:r>
            <w:r w:rsidR="00F56AED" w:rsidRPr="000338AC">
              <w:rPr>
                <w:rFonts w:ascii="Arial" w:hAnsi="Arial" w:cs="Arial"/>
                <w:sz w:val="20"/>
                <w:szCs w:val="20"/>
              </w:rPr>
              <w:t>___</w:t>
            </w:r>
            <w:r w:rsidRPr="000338A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  <w:p w:rsidR="00C96E7D" w:rsidRPr="000338AC" w:rsidRDefault="00C96E7D" w:rsidP="000338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38AC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0148BC" w:rsidRPr="000338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3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D34" w:rsidRPr="000338AC">
              <w:rPr>
                <w:rFonts w:ascii="Arial" w:hAnsi="Arial" w:cs="Arial"/>
                <w:sz w:val="20"/>
                <w:szCs w:val="20"/>
              </w:rPr>
              <w:t>s</w:t>
            </w:r>
            <w:r w:rsidRPr="000338AC">
              <w:rPr>
                <w:rFonts w:ascii="Arial" w:hAnsi="Arial" w:cs="Arial"/>
                <w:sz w:val="20"/>
                <w:szCs w:val="20"/>
              </w:rPr>
              <w:t xml:space="preserve">ervizi comuni con wc e lavabo </w:t>
            </w:r>
            <w:r w:rsidR="00874AC8" w:rsidRPr="000338AC">
              <w:rPr>
                <w:rFonts w:ascii="Arial" w:hAnsi="Arial" w:cs="Arial"/>
                <w:sz w:val="20"/>
                <w:szCs w:val="20"/>
              </w:rPr>
              <w:t>n</w:t>
            </w:r>
            <w:r w:rsidRPr="000338AC">
              <w:rPr>
                <w:rFonts w:ascii="Arial" w:hAnsi="Arial" w:cs="Arial"/>
                <w:sz w:val="20"/>
                <w:szCs w:val="20"/>
              </w:rPr>
              <w:t>._</w:t>
            </w:r>
            <w:r w:rsidR="004B4D34" w:rsidRPr="000338AC">
              <w:rPr>
                <w:rFonts w:ascii="Arial" w:hAnsi="Arial" w:cs="Arial"/>
                <w:sz w:val="20"/>
                <w:szCs w:val="20"/>
              </w:rPr>
              <w:t>_</w:t>
            </w:r>
            <w:r w:rsidRPr="000338AC">
              <w:rPr>
                <w:rFonts w:ascii="Arial" w:hAnsi="Arial" w:cs="Arial"/>
                <w:sz w:val="20"/>
                <w:szCs w:val="20"/>
              </w:rPr>
              <w:t>__</w:t>
            </w:r>
            <w:r w:rsidR="004B4D34" w:rsidRPr="000338AC">
              <w:rPr>
                <w:rFonts w:ascii="Arial" w:hAnsi="Arial" w:cs="Arial"/>
                <w:sz w:val="20"/>
                <w:szCs w:val="20"/>
              </w:rPr>
              <w:t>_</w:t>
            </w:r>
            <w:r w:rsidRPr="000338AC">
              <w:rPr>
                <w:rFonts w:ascii="Arial" w:hAnsi="Arial" w:cs="Arial"/>
                <w:sz w:val="20"/>
                <w:szCs w:val="20"/>
              </w:rPr>
              <w:t>_</w:t>
            </w:r>
            <w:r w:rsidR="00A813CB" w:rsidRPr="000338A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38AC">
              <w:rPr>
                <w:rFonts w:ascii="Arial" w:hAnsi="Arial" w:cs="Arial"/>
                <w:sz w:val="20"/>
                <w:szCs w:val="20"/>
              </w:rPr>
              <w:t xml:space="preserve">docce private </w:t>
            </w:r>
            <w:r w:rsidR="00874AC8" w:rsidRPr="000338AC">
              <w:rPr>
                <w:rFonts w:ascii="Arial" w:hAnsi="Arial" w:cs="Arial"/>
                <w:sz w:val="20"/>
                <w:szCs w:val="20"/>
              </w:rPr>
              <w:t>n</w:t>
            </w:r>
            <w:r w:rsidRPr="000338AC">
              <w:rPr>
                <w:rFonts w:ascii="Arial" w:hAnsi="Arial" w:cs="Arial"/>
                <w:sz w:val="20"/>
                <w:szCs w:val="20"/>
              </w:rPr>
              <w:t>._</w:t>
            </w:r>
            <w:r w:rsidR="004B4D34" w:rsidRPr="000338AC">
              <w:rPr>
                <w:rFonts w:ascii="Arial" w:hAnsi="Arial" w:cs="Arial"/>
                <w:sz w:val="20"/>
                <w:szCs w:val="20"/>
              </w:rPr>
              <w:t>__</w:t>
            </w:r>
            <w:r w:rsidRPr="000338AC">
              <w:rPr>
                <w:rFonts w:ascii="Arial" w:hAnsi="Arial" w:cs="Arial"/>
                <w:sz w:val="20"/>
                <w:szCs w:val="20"/>
              </w:rPr>
              <w:t xml:space="preserve">___  </w:t>
            </w:r>
            <w:r w:rsidR="00A813CB" w:rsidRPr="000338A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38AC">
              <w:rPr>
                <w:rFonts w:ascii="Arial" w:hAnsi="Arial" w:cs="Arial"/>
                <w:sz w:val="20"/>
                <w:szCs w:val="20"/>
              </w:rPr>
              <w:t xml:space="preserve">docce comuni </w:t>
            </w:r>
            <w:r w:rsidR="00874AC8" w:rsidRPr="000338AC">
              <w:rPr>
                <w:rFonts w:ascii="Arial" w:hAnsi="Arial" w:cs="Arial"/>
                <w:sz w:val="20"/>
                <w:szCs w:val="20"/>
              </w:rPr>
              <w:t>n</w:t>
            </w:r>
            <w:r w:rsidRPr="000338AC">
              <w:rPr>
                <w:rFonts w:ascii="Arial" w:hAnsi="Arial" w:cs="Arial"/>
                <w:sz w:val="20"/>
                <w:szCs w:val="20"/>
              </w:rPr>
              <w:t>.__</w:t>
            </w:r>
            <w:r w:rsidR="004B4D34" w:rsidRPr="000338AC">
              <w:rPr>
                <w:rFonts w:ascii="Arial" w:hAnsi="Arial" w:cs="Arial"/>
                <w:sz w:val="20"/>
                <w:szCs w:val="20"/>
              </w:rPr>
              <w:t>_</w:t>
            </w:r>
            <w:r w:rsidRPr="000338AC">
              <w:rPr>
                <w:rFonts w:ascii="Arial" w:hAnsi="Arial" w:cs="Arial"/>
                <w:sz w:val="20"/>
                <w:szCs w:val="20"/>
              </w:rPr>
              <w:t>_</w:t>
            </w:r>
            <w:r w:rsidR="004B4D34" w:rsidRPr="000338AC">
              <w:rPr>
                <w:rFonts w:ascii="Arial" w:hAnsi="Arial" w:cs="Arial"/>
                <w:sz w:val="20"/>
                <w:szCs w:val="20"/>
              </w:rPr>
              <w:t>_</w:t>
            </w:r>
            <w:r w:rsidRPr="000338AC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C96E7D" w:rsidRPr="000338AC" w:rsidTr="000338AC">
        <w:trPr>
          <w:gridAfter w:val="1"/>
          <w:wAfter w:w="79" w:type="dxa"/>
          <w:trHeight w:val="485"/>
          <w:jc w:val="center"/>
        </w:trPr>
        <w:tc>
          <w:tcPr>
            <w:tcW w:w="11122" w:type="dxa"/>
            <w:gridSpan w:val="21"/>
            <w:tcBorders>
              <w:top w:val="single" w:sz="4" w:space="0" w:color="auto"/>
              <w:bottom w:val="nil"/>
            </w:tcBorders>
          </w:tcPr>
          <w:p w:rsidR="00C96E7D" w:rsidRPr="000338AC" w:rsidRDefault="005A6B98" w:rsidP="00C96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96E7D" w:rsidRPr="000338AC">
              <w:rPr>
                <w:rFonts w:ascii="Arial" w:hAnsi="Arial" w:cs="Arial"/>
                <w:b/>
                <w:sz w:val="20"/>
                <w:szCs w:val="20"/>
              </w:rPr>
              <w:t xml:space="preserve"> Impianti, attrezzature e servizi della struttura ricettiva</w:t>
            </w:r>
          </w:p>
          <w:p w:rsidR="00C96E7D" w:rsidRPr="000338AC" w:rsidRDefault="00C96E7D" w:rsidP="00C96E7D">
            <w:pPr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 xml:space="preserve">(indicare con una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0338AC">
              <w:rPr>
                <w:rFonts w:ascii="Arial" w:hAnsi="Arial" w:cs="Arial"/>
                <w:sz w:val="18"/>
                <w:szCs w:val="18"/>
              </w:rPr>
              <w:t xml:space="preserve"> solo i servizi esistenti)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AH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Accessibilità</w:t>
            </w:r>
            <w:r w:rsidR="00B076F5" w:rsidRPr="000338AC">
              <w:rPr>
                <w:rFonts w:ascii="Arial" w:hAnsi="Arial" w:cs="Arial"/>
                <w:sz w:val="18"/>
                <w:szCs w:val="18"/>
              </w:rPr>
              <w:t xml:space="preserve"> handi</w:t>
            </w:r>
            <w:r w:rsidRPr="000338AC">
              <w:rPr>
                <w:rFonts w:ascii="Arial" w:hAnsi="Arial" w:cs="Arial"/>
                <w:sz w:val="18"/>
                <w:szCs w:val="18"/>
              </w:rPr>
              <w:t xml:space="preserve">cappati </w:t>
            </w:r>
            <w:r w:rsidRPr="000338AC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Parcheggio custodito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TN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Proprio campo da tennis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 AS 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Ascensore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Autorimessa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PC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Propria piscina coperta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RI 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 xml:space="preserve">- Ristorante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TR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Trasporto clienti stazione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PS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Propria piscina scoperta</w:t>
            </w:r>
          </w:p>
        </w:tc>
      </w:tr>
      <w:tr w:rsidR="00FB01C2" w:rsidRPr="000338AC" w:rsidTr="000338AC">
        <w:trPr>
          <w:gridAfter w:val="1"/>
          <w:wAfter w:w="79" w:type="dxa"/>
          <w:trHeight w:val="362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RV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Ristorante vegetariano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 LB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Lavatura e stiratura</w:t>
            </w:r>
            <w:r w:rsidR="004B4D34" w:rsidRPr="00033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sz w:val="18"/>
                <w:szCs w:val="18"/>
              </w:rPr>
              <w:t>biancheria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GO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Proprio campo da golf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TC 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Tavernetta o tavola calda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PU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Pulizia calzature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EQ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Equitazione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BA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Bar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SB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 xml:space="preserve">- Servizio baby </w:t>
            </w:r>
            <w:proofErr w:type="spellStart"/>
            <w:r w:rsidRPr="000338AC">
              <w:rPr>
                <w:rFonts w:ascii="Arial" w:hAnsi="Arial" w:cs="Arial"/>
                <w:sz w:val="18"/>
                <w:szCs w:val="18"/>
              </w:rPr>
              <w:t>sitting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VE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Vela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GB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Giochi per bambini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 CV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Custodia valori in cassaforte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WI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Windsurf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SL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Sala lettura separata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CC 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 xml:space="preserve">- Custodia valori in cassetta di </w:t>
            </w:r>
            <w:r w:rsidR="00E14246" w:rsidRPr="000338AC">
              <w:rPr>
                <w:rFonts w:ascii="Arial" w:hAnsi="Arial" w:cs="Arial"/>
                <w:sz w:val="18"/>
                <w:szCs w:val="18"/>
              </w:rPr>
              <w:t>sicurezza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SU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Sub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Sala televisione separata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Sauna privata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 RB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Ricarica bombole sub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Proprio parco giardino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ind w:right="-59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172D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IT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Impianti termali propri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SN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Sci nautico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AA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Accettazione animali</w:t>
            </w:r>
            <w:r w:rsidR="00201143" w:rsidRPr="000338AC">
              <w:rPr>
                <w:rFonts w:ascii="Arial" w:hAnsi="Arial" w:cs="Arial"/>
                <w:sz w:val="18"/>
                <w:szCs w:val="18"/>
              </w:rPr>
              <w:t xml:space="preserve"> domestici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 FC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Fitness/Centro salute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SM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Sci montano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2"/>
                <w:szCs w:val="12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Servizio congressi</w:t>
            </w:r>
            <w:r w:rsidR="00E14246" w:rsidRPr="00033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sz w:val="12"/>
                <w:szCs w:val="12"/>
              </w:rPr>
              <w:t>(</w:t>
            </w:r>
            <w:r w:rsidR="000F1718" w:rsidRPr="000338AC">
              <w:rPr>
                <w:rFonts w:ascii="Arial" w:hAnsi="Arial" w:cs="Arial"/>
                <w:sz w:val="12"/>
                <w:szCs w:val="12"/>
              </w:rPr>
              <w:t>c</w:t>
            </w:r>
            <w:r w:rsidRPr="000338AC">
              <w:rPr>
                <w:rFonts w:ascii="Arial" w:hAnsi="Arial" w:cs="Arial"/>
                <w:sz w:val="12"/>
                <w:szCs w:val="12"/>
              </w:rPr>
              <w:t>apienza min___ max__)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SP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Spiaggia riservata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887013" w:rsidP="000338AC">
            <w:pPr>
              <w:tabs>
                <w:tab w:val="left" w:pos="-8"/>
              </w:tabs>
              <w:spacing w:line="360" w:lineRule="auto"/>
              <w:ind w:left="-128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 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338AC">
              <w:rPr>
                <w:rFonts w:ascii="Arial" w:hAnsi="Arial" w:cs="Arial"/>
                <w:b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Lingua inglese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AG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Accettazione gruppi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338AC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Discoteca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LF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Lingua francese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Accesso a mezzi pubblici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AX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 xml:space="preserve">- Aria condizionata </w:t>
            </w:r>
            <w:r w:rsidR="00201143" w:rsidRPr="000338AC">
              <w:rPr>
                <w:rFonts w:ascii="Arial" w:hAnsi="Arial" w:cs="Arial"/>
                <w:sz w:val="18"/>
                <w:szCs w:val="18"/>
              </w:rPr>
              <w:t>centralizzata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LS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Lingua spagnola</w:t>
            </w: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AV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Accesso a vetture private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AY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1C2" w:rsidRPr="000338AC" w:rsidRDefault="00201143" w:rsidP="000338AC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 xml:space="preserve">- Aria condizionata </w:t>
            </w:r>
            <w:r w:rsidR="00FB01C2" w:rsidRPr="000338AC">
              <w:rPr>
                <w:rFonts w:ascii="Arial" w:hAnsi="Arial" w:cs="Arial"/>
                <w:sz w:val="18"/>
                <w:szCs w:val="18"/>
              </w:rPr>
              <w:t>non cent</w:t>
            </w:r>
            <w:r w:rsidRPr="000338AC">
              <w:rPr>
                <w:rFonts w:ascii="Arial" w:hAnsi="Arial" w:cs="Arial"/>
                <w:sz w:val="18"/>
                <w:szCs w:val="18"/>
              </w:rPr>
              <w:t>ralizzata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C2" w:rsidRPr="000338AC" w:rsidRDefault="00FB01C2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5A6B98" w:rsidRPr="00033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8"/>
                <w:szCs w:val="18"/>
              </w:rPr>
              <w:t>LT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B01C2" w:rsidRPr="000338AC" w:rsidRDefault="00FB01C2" w:rsidP="000338AC">
            <w:pPr>
              <w:spacing w:line="36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- Lingua tedesca</w:t>
            </w:r>
          </w:p>
        </w:tc>
      </w:tr>
      <w:tr w:rsidR="00FB01C2" w:rsidRPr="000338AC" w:rsidTr="000338AC">
        <w:trPr>
          <w:gridAfter w:val="1"/>
          <w:wAfter w:w="79" w:type="dxa"/>
          <w:trHeight w:val="1647"/>
          <w:jc w:val="center"/>
        </w:trPr>
        <w:tc>
          <w:tcPr>
            <w:tcW w:w="11122" w:type="dxa"/>
            <w:gridSpan w:val="21"/>
            <w:tcBorders>
              <w:top w:val="single" w:sz="4" w:space="0" w:color="auto"/>
            </w:tcBorders>
            <w:vAlign w:val="center"/>
          </w:tcPr>
          <w:p w:rsidR="00201143" w:rsidRPr="000338AC" w:rsidRDefault="00201143" w:rsidP="000338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01C2" w:rsidRPr="000338AC" w:rsidRDefault="00874AC8" w:rsidP="000338A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Altri servizi, impianti e attrezzature______________________________________________________________________________</w:t>
            </w:r>
          </w:p>
          <w:p w:rsidR="00FB01C2" w:rsidRPr="000338AC" w:rsidRDefault="00874AC8" w:rsidP="000338A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Altri servizi sportivi_____________________________________________________________________________________________</w:t>
            </w:r>
          </w:p>
          <w:p w:rsidR="005C1F6D" w:rsidRPr="000338AC" w:rsidRDefault="00874AC8" w:rsidP="000338AC">
            <w:pPr>
              <w:spacing w:line="48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sz w:val="18"/>
                <w:szCs w:val="18"/>
              </w:rPr>
              <w:t>Altre lingue parlate____________________________________________________________________________________________</w:t>
            </w:r>
          </w:p>
          <w:p w:rsidR="005C1F6D" w:rsidRPr="000338AC" w:rsidRDefault="005C1F6D" w:rsidP="000338AC">
            <w:pPr>
              <w:spacing w:line="48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sz w:val="18"/>
                <w:szCs w:val="18"/>
              </w:rPr>
              <w:t>Altro _______________________________________________________________________________________________________</w:t>
            </w:r>
          </w:p>
          <w:p w:rsidR="00201143" w:rsidRPr="000338AC" w:rsidRDefault="00201143" w:rsidP="009A14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1C2" w:rsidRPr="000338AC" w:rsidTr="000338AC">
        <w:trPr>
          <w:gridAfter w:val="1"/>
          <w:wAfter w:w="79" w:type="dxa"/>
          <w:trHeight w:val="283"/>
          <w:jc w:val="center"/>
        </w:trPr>
        <w:tc>
          <w:tcPr>
            <w:tcW w:w="11122" w:type="dxa"/>
            <w:gridSpan w:val="21"/>
            <w:vAlign w:val="center"/>
          </w:tcPr>
          <w:p w:rsidR="00FB01C2" w:rsidRPr="000338AC" w:rsidRDefault="00A813CB" w:rsidP="009A1405">
            <w:pPr>
              <w:rPr>
                <w:rFonts w:ascii="Arial" w:hAnsi="Arial" w:cs="Arial"/>
                <w:sz w:val="14"/>
                <w:szCs w:val="14"/>
              </w:rPr>
            </w:pPr>
            <w:r w:rsidRPr="000338AC">
              <w:rPr>
                <w:rFonts w:ascii="Arial" w:hAnsi="Arial" w:cs="Arial"/>
                <w:sz w:val="14"/>
                <w:szCs w:val="14"/>
              </w:rPr>
              <w:t>1</w:t>
            </w:r>
            <w:r w:rsidR="005C1F6D" w:rsidRPr="000338AC">
              <w:rPr>
                <w:rFonts w:ascii="Arial" w:hAnsi="Arial" w:cs="Arial"/>
                <w:sz w:val="14"/>
                <w:szCs w:val="14"/>
              </w:rPr>
              <w:t>)</w:t>
            </w:r>
            <w:r w:rsidRPr="000338AC">
              <w:rPr>
                <w:rFonts w:ascii="Arial" w:hAnsi="Arial" w:cs="Arial"/>
                <w:sz w:val="14"/>
                <w:szCs w:val="14"/>
              </w:rPr>
              <w:t xml:space="preserve"> Per poter essere definito </w:t>
            </w:r>
            <w:r w:rsidR="00F2793F" w:rsidRPr="000338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38AC">
              <w:rPr>
                <w:rFonts w:ascii="Arial" w:hAnsi="Arial" w:cs="Arial"/>
                <w:sz w:val="14"/>
                <w:szCs w:val="14"/>
              </w:rPr>
              <w:t>come “ accessibile agli handicappati” l</w:t>
            </w:r>
            <w:r w:rsidR="00FB01C2" w:rsidRPr="000338AC">
              <w:rPr>
                <w:rFonts w:ascii="Arial" w:hAnsi="Arial" w:cs="Arial"/>
                <w:sz w:val="14"/>
                <w:szCs w:val="14"/>
              </w:rPr>
              <w:t xml:space="preserve">’esercizio deve possedere i requisiti previsti dall’apposita normativa </w:t>
            </w:r>
            <w:r w:rsidR="00087A9D" w:rsidRPr="000338AC">
              <w:rPr>
                <w:rFonts w:ascii="Arial" w:hAnsi="Arial" w:cs="Arial"/>
                <w:sz w:val="14"/>
                <w:szCs w:val="14"/>
              </w:rPr>
              <w:t xml:space="preserve">relativa </w:t>
            </w:r>
            <w:r w:rsidR="00FB01C2" w:rsidRPr="000338AC">
              <w:rPr>
                <w:rFonts w:ascii="Arial" w:hAnsi="Arial" w:cs="Arial"/>
                <w:sz w:val="14"/>
                <w:szCs w:val="14"/>
              </w:rPr>
              <w:t>al superamento e</w:t>
            </w:r>
            <w:r w:rsidR="005C1F6D" w:rsidRPr="000338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B01C2" w:rsidRPr="000338AC">
              <w:rPr>
                <w:rFonts w:ascii="Arial" w:hAnsi="Arial" w:cs="Arial"/>
                <w:sz w:val="14"/>
                <w:szCs w:val="14"/>
              </w:rPr>
              <w:t>all’eliminazione delle barriere</w:t>
            </w:r>
            <w:r w:rsidR="00F2793F" w:rsidRPr="000338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B01C2" w:rsidRPr="000338AC">
              <w:rPr>
                <w:rFonts w:ascii="Arial" w:hAnsi="Arial" w:cs="Arial"/>
                <w:sz w:val="14"/>
                <w:szCs w:val="14"/>
              </w:rPr>
              <w:t>architettoniche.</w:t>
            </w:r>
          </w:p>
          <w:p w:rsidR="005C1F6D" w:rsidRPr="000338AC" w:rsidRDefault="005C1F6D" w:rsidP="009A14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48A3" w:rsidRPr="000338AC" w:rsidTr="000338AC">
        <w:tblPrEx>
          <w:jc w:val="left"/>
        </w:tblPrEx>
        <w:trPr>
          <w:trHeight w:val="6170"/>
        </w:trPr>
        <w:tc>
          <w:tcPr>
            <w:tcW w:w="11201" w:type="dxa"/>
            <w:gridSpan w:val="22"/>
          </w:tcPr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5A6B98" w:rsidRPr="000338A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Prezzi con arrotondamento ad </w:t>
            </w:r>
            <w:r w:rsidR="005A6B98" w:rsidRPr="000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 </w:t>
            </w:r>
            <w:r w:rsidRPr="000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 </w:t>
            </w:r>
          </w:p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 xml:space="preserve">Comprensivi di: servizio, riscaldamento e aria condizionata ove esistente, IVA e imposte, </w:t>
            </w:r>
            <w:r w:rsidR="00526F05" w:rsidRPr="000338AC">
              <w:rPr>
                <w:rFonts w:ascii="Arial" w:hAnsi="Arial" w:cs="Arial"/>
                <w:bCs/>
                <w:sz w:val="18"/>
                <w:szCs w:val="18"/>
              </w:rPr>
              <w:t>usi servizi comuni</w:t>
            </w:r>
            <w:r w:rsidRPr="000338AC">
              <w:rPr>
                <w:rFonts w:ascii="Arial" w:hAnsi="Arial" w:cs="Arial"/>
                <w:bCs/>
                <w:sz w:val="18"/>
                <w:szCs w:val="18"/>
              </w:rPr>
              <w:t>, uso accessori delle camere e dei bagni.</w:t>
            </w:r>
          </w:p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</w:t>
            </w:r>
          </w:p>
          <w:tbl>
            <w:tblPr>
              <w:tblpPr w:leftFromText="141" w:rightFromText="141" w:vertAnchor="page" w:horzAnchor="margin" w:tblpXSpec="right" w:tblpY="768"/>
              <w:tblOverlap w:val="never"/>
              <w:tblW w:w="8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5"/>
              <w:gridCol w:w="1039"/>
              <w:gridCol w:w="924"/>
              <w:gridCol w:w="924"/>
              <w:gridCol w:w="1039"/>
              <w:gridCol w:w="1040"/>
              <w:gridCol w:w="1039"/>
              <w:gridCol w:w="1130"/>
            </w:tblGrid>
            <w:tr w:rsidR="003A4955" w:rsidRPr="000338AC" w:rsidTr="000338AC">
              <w:trPr>
                <w:trHeight w:val="539"/>
              </w:trPr>
              <w:tc>
                <w:tcPr>
                  <w:tcW w:w="3922" w:type="dxa"/>
                  <w:gridSpan w:val="4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A4955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CAMERA SINGOLA SOLO PERNOTTAMENTO</w:t>
                  </w:r>
                </w:p>
                <w:p w:rsidR="003A4955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48" w:type="dxa"/>
                  <w:gridSpan w:val="4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D4300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338A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CAMERA DOPPIA SOLO PERNOTTAMENTO</w:t>
                  </w:r>
                </w:p>
                <w:p w:rsidR="003A4955" w:rsidRPr="000338AC" w:rsidRDefault="000E2B37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0338AC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         </w:t>
                  </w:r>
                  <w:r w:rsidR="003A4955" w:rsidRPr="000338AC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(2 PERSONE)</w:t>
                  </w:r>
                </w:p>
                <w:p w:rsidR="003A4955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A4955" w:rsidRPr="000338AC" w:rsidTr="000338AC">
              <w:trPr>
                <w:trHeight w:val="181"/>
              </w:trPr>
              <w:tc>
                <w:tcPr>
                  <w:tcW w:w="2074" w:type="dxa"/>
                  <w:gridSpan w:val="2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338A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senza bagno completo</w:t>
                  </w:r>
                </w:p>
              </w:tc>
              <w:tc>
                <w:tcPr>
                  <w:tcW w:w="1848" w:type="dxa"/>
                  <w:gridSpan w:val="2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338A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con bagno completo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338A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senza bagno completo</w:t>
                  </w:r>
                </w:p>
              </w:tc>
              <w:tc>
                <w:tcPr>
                  <w:tcW w:w="2169" w:type="dxa"/>
                  <w:gridSpan w:val="2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338A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con bagno completo</w:t>
                  </w:r>
                </w:p>
              </w:tc>
            </w:tr>
            <w:tr w:rsidR="005C5284" w:rsidRPr="000338AC" w:rsidTr="000338AC">
              <w:trPr>
                <w:trHeight w:val="201"/>
              </w:trPr>
              <w:tc>
                <w:tcPr>
                  <w:tcW w:w="1035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</w:t>
                  </w:r>
                  <w:proofErr w:type="spellEnd"/>
                </w:p>
              </w:tc>
              <w:tc>
                <w:tcPr>
                  <w:tcW w:w="924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924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</w:t>
                  </w:r>
                  <w:proofErr w:type="spellEnd"/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5C5284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="003A4955"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ax</w:t>
                  </w:r>
                  <w:proofErr w:type="spellEnd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</w:t>
                  </w: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5C5284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="003A4955"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</w:t>
                  </w: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1130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</w:t>
                  </w:r>
                  <w:proofErr w:type="spellEnd"/>
                </w:p>
              </w:tc>
            </w:tr>
            <w:tr w:rsidR="005C5284" w:rsidRPr="000338AC" w:rsidTr="000338AC">
              <w:trPr>
                <w:trHeight w:val="624"/>
              </w:trPr>
              <w:tc>
                <w:tcPr>
                  <w:tcW w:w="1035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</w:t>
                  </w:r>
                </w:p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,00</w:t>
                  </w:r>
                </w:p>
              </w:tc>
              <w:tc>
                <w:tcPr>
                  <w:tcW w:w="924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,00</w:t>
                  </w:r>
                </w:p>
              </w:tc>
              <w:tc>
                <w:tcPr>
                  <w:tcW w:w="924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,00</w:t>
                  </w: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 </w:t>
                  </w: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                </w:t>
                  </w: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,00</w:t>
                  </w:r>
                </w:p>
              </w:tc>
              <w:tc>
                <w:tcPr>
                  <w:tcW w:w="1130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</w:t>
                  </w:r>
                </w:p>
              </w:tc>
            </w:tr>
            <w:tr w:rsidR="005C5284" w:rsidRPr="000338AC" w:rsidTr="000338AC">
              <w:trPr>
                <w:trHeight w:val="624"/>
              </w:trPr>
              <w:tc>
                <w:tcPr>
                  <w:tcW w:w="1035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</w:t>
                  </w:r>
                </w:p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,00</w:t>
                  </w:r>
                </w:p>
              </w:tc>
              <w:tc>
                <w:tcPr>
                  <w:tcW w:w="924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,00</w:t>
                  </w:r>
                </w:p>
              </w:tc>
              <w:tc>
                <w:tcPr>
                  <w:tcW w:w="924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,00</w:t>
                  </w: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 </w:t>
                  </w: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                </w:t>
                  </w:r>
                </w:p>
              </w:tc>
              <w:tc>
                <w:tcPr>
                  <w:tcW w:w="1039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,00</w:t>
                  </w:r>
                </w:p>
              </w:tc>
              <w:tc>
                <w:tcPr>
                  <w:tcW w:w="1130" w:type="dxa"/>
                  <w:vAlign w:val="center"/>
                </w:tcPr>
                <w:p w:rsidR="003A4955" w:rsidRPr="000338AC" w:rsidRDefault="003A4955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</w:t>
                  </w:r>
                </w:p>
              </w:tc>
            </w:tr>
          </w:tbl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4955" w:rsidRPr="000338AC" w:rsidRDefault="003A4955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Bassa</w:t>
            </w:r>
            <w:r w:rsidR="00201143" w:rsidRPr="000338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stagione</w:t>
            </w:r>
          </w:p>
          <w:p w:rsidR="004848A3" w:rsidRPr="000338AC" w:rsidRDefault="004848A3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A4955" w:rsidRPr="000338AC" w:rsidRDefault="003A4955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A4955" w:rsidRPr="000338AC" w:rsidRDefault="003A4955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A4955" w:rsidRPr="000338AC" w:rsidRDefault="003A4955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Alta stagione o unica</w:t>
            </w:r>
          </w:p>
          <w:p w:rsidR="003A4955" w:rsidRPr="000338AC" w:rsidRDefault="003A4955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756A" w:rsidRPr="000338AC" w:rsidRDefault="003A4955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</w:t>
            </w:r>
            <w:r w:rsidR="005C5284"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</w:t>
            </w: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C756A"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3A4955" w:rsidRPr="000338AC" w:rsidRDefault="008C756A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</w:t>
            </w:r>
            <w:r w:rsidR="008D322B"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3</w:t>
            </w:r>
            <w:r w:rsidR="003A4955" w:rsidRPr="000338AC">
              <w:rPr>
                <w:rFonts w:ascii="Arial" w:hAnsi="Arial" w:cs="Arial"/>
                <w:bCs/>
                <w:sz w:val="16"/>
                <w:szCs w:val="16"/>
              </w:rPr>
              <w:t>° Letto € ………</w:t>
            </w:r>
            <w:r w:rsidR="001D3165" w:rsidRPr="000338AC">
              <w:rPr>
                <w:rFonts w:ascii="Arial" w:hAnsi="Arial" w:cs="Arial"/>
                <w:bCs/>
                <w:sz w:val="16"/>
                <w:szCs w:val="16"/>
              </w:rPr>
              <w:t>………………….   4° Letto € …………………………</w:t>
            </w:r>
            <w:r w:rsidR="003A4955" w:rsidRPr="000338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C5284"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61D3F" w:rsidRPr="000338A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5C5284" w:rsidRPr="000338AC">
              <w:rPr>
                <w:rFonts w:ascii="Arial" w:hAnsi="Arial" w:cs="Arial"/>
                <w:bCs/>
                <w:sz w:val="16"/>
                <w:szCs w:val="16"/>
              </w:rPr>
              <w:t>uite € ………………………</w:t>
            </w:r>
          </w:p>
          <w:p w:rsidR="003A4955" w:rsidRPr="000338AC" w:rsidRDefault="003A4955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</w:t>
            </w: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XSpec="right" w:tblpY="3648"/>
              <w:tblOverlap w:val="never"/>
              <w:tblW w:w="8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5"/>
              <w:gridCol w:w="1039"/>
              <w:gridCol w:w="924"/>
              <w:gridCol w:w="924"/>
              <w:gridCol w:w="1039"/>
              <w:gridCol w:w="1040"/>
              <w:gridCol w:w="1039"/>
              <w:gridCol w:w="1130"/>
            </w:tblGrid>
            <w:tr w:rsidR="00437059" w:rsidRPr="000338AC" w:rsidTr="000338AC">
              <w:trPr>
                <w:trHeight w:val="539"/>
              </w:trPr>
              <w:tc>
                <w:tcPr>
                  <w:tcW w:w="3922" w:type="dxa"/>
                  <w:gridSpan w:val="4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PENSIONE COMPLETA (ESCLUSE BEVANDE) PER PERSONA E PER GIORNO PERMANENZA  MINIMA TRE GIORNI</w:t>
                  </w:r>
                </w:p>
              </w:tc>
              <w:tc>
                <w:tcPr>
                  <w:tcW w:w="4248" w:type="dxa"/>
                  <w:gridSpan w:val="4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½ PENSIONE</w:t>
                  </w:r>
                  <w:r w:rsidR="00087A9D"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(ESCLUSE BEVANDE) PER PERSONA E PER GIORNO PERMANENZA MINIMA TRE GIORNI</w:t>
                  </w:r>
                </w:p>
              </w:tc>
            </w:tr>
            <w:tr w:rsidR="00437059" w:rsidRPr="000338AC" w:rsidTr="000338AC">
              <w:trPr>
                <w:trHeight w:val="201"/>
              </w:trPr>
              <w:tc>
                <w:tcPr>
                  <w:tcW w:w="2074" w:type="dxa"/>
                  <w:gridSpan w:val="2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senza bagno completo        </w:t>
                  </w:r>
                </w:p>
              </w:tc>
              <w:tc>
                <w:tcPr>
                  <w:tcW w:w="1848" w:type="dxa"/>
                  <w:gridSpan w:val="2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con bagno completo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senza bagno completo            </w:t>
                  </w:r>
                </w:p>
              </w:tc>
              <w:tc>
                <w:tcPr>
                  <w:tcW w:w="2169" w:type="dxa"/>
                  <w:gridSpan w:val="2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con bagno completo</w:t>
                  </w:r>
                </w:p>
              </w:tc>
            </w:tr>
            <w:tr w:rsidR="00437059" w:rsidRPr="000338AC" w:rsidTr="000338AC">
              <w:trPr>
                <w:trHeight w:val="201"/>
              </w:trPr>
              <w:tc>
                <w:tcPr>
                  <w:tcW w:w="1035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1039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</w:t>
                  </w:r>
                  <w:proofErr w:type="spellEnd"/>
                </w:p>
              </w:tc>
              <w:tc>
                <w:tcPr>
                  <w:tcW w:w="924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924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</w:t>
                  </w:r>
                  <w:proofErr w:type="spellEnd"/>
                </w:p>
              </w:tc>
              <w:tc>
                <w:tcPr>
                  <w:tcW w:w="1039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1040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</w:t>
                  </w:r>
                </w:p>
              </w:tc>
              <w:tc>
                <w:tcPr>
                  <w:tcW w:w="1039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min      </w:t>
                  </w:r>
                </w:p>
              </w:tc>
              <w:tc>
                <w:tcPr>
                  <w:tcW w:w="1130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</w:t>
                  </w:r>
                  <w:proofErr w:type="spellEnd"/>
                </w:p>
              </w:tc>
            </w:tr>
            <w:tr w:rsidR="00437059" w:rsidRPr="000338AC" w:rsidTr="000338AC">
              <w:trPr>
                <w:trHeight w:val="604"/>
              </w:trPr>
              <w:tc>
                <w:tcPr>
                  <w:tcW w:w="1035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</w:t>
                  </w:r>
                </w:p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,00</w:t>
                  </w:r>
                </w:p>
              </w:tc>
              <w:tc>
                <w:tcPr>
                  <w:tcW w:w="924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,00</w:t>
                  </w:r>
                </w:p>
              </w:tc>
              <w:tc>
                <w:tcPr>
                  <w:tcW w:w="924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,00</w:t>
                  </w:r>
                </w:p>
              </w:tc>
              <w:tc>
                <w:tcPr>
                  <w:tcW w:w="1039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 </w:t>
                  </w:r>
                </w:p>
              </w:tc>
              <w:tc>
                <w:tcPr>
                  <w:tcW w:w="1040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                </w:t>
                  </w:r>
                </w:p>
              </w:tc>
              <w:tc>
                <w:tcPr>
                  <w:tcW w:w="1039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,00</w:t>
                  </w:r>
                </w:p>
              </w:tc>
              <w:tc>
                <w:tcPr>
                  <w:tcW w:w="1130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</w:t>
                  </w:r>
                </w:p>
              </w:tc>
            </w:tr>
            <w:tr w:rsidR="00437059" w:rsidRPr="000338AC" w:rsidTr="000338AC">
              <w:trPr>
                <w:trHeight w:val="644"/>
              </w:trPr>
              <w:tc>
                <w:tcPr>
                  <w:tcW w:w="1035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</w:t>
                  </w:r>
                </w:p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,00</w:t>
                  </w:r>
                </w:p>
              </w:tc>
              <w:tc>
                <w:tcPr>
                  <w:tcW w:w="924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,00</w:t>
                  </w:r>
                </w:p>
              </w:tc>
              <w:tc>
                <w:tcPr>
                  <w:tcW w:w="924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,00</w:t>
                  </w:r>
                </w:p>
              </w:tc>
              <w:tc>
                <w:tcPr>
                  <w:tcW w:w="1039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 </w:t>
                  </w:r>
                </w:p>
              </w:tc>
              <w:tc>
                <w:tcPr>
                  <w:tcW w:w="1040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                </w:t>
                  </w:r>
                </w:p>
              </w:tc>
              <w:tc>
                <w:tcPr>
                  <w:tcW w:w="1039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,00</w:t>
                  </w:r>
                </w:p>
              </w:tc>
              <w:tc>
                <w:tcPr>
                  <w:tcW w:w="1130" w:type="dxa"/>
                  <w:vAlign w:val="center"/>
                </w:tcPr>
                <w:p w:rsidR="00437059" w:rsidRPr="000338AC" w:rsidRDefault="00437059" w:rsidP="000338AC">
                  <w:pPr>
                    <w:tabs>
                      <w:tab w:val="left" w:pos="244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,00</w:t>
                  </w:r>
                </w:p>
              </w:tc>
            </w:tr>
          </w:tbl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Bassa</w:t>
            </w:r>
            <w:r w:rsidR="00201143" w:rsidRPr="000338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stagione</w:t>
            </w: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Alta stagione o unica</w:t>
            </w: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7059" w:rsidRPr="000338AC" w:rsidTr="000338AC">
        <w:tblPrEx>
          <w:jc w:val="left"/>
        </w:tblPrEx>
        <w:trPr>
          <w:trHeight w:val="783"/>
        </w:trPr>
        <w:tc>
          <w:tcPr>
            <w:tcW w:w="11201" w:type="dxa"/>
            <w:gridSpan w:val="22"/>
          </w:tcPr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Prezzi giornalieri delle unità abitative con arrotondamenti a </w:t>
            </w:r>
            <w:r w:rsidR="005A6B98" w:rsidRPr="000338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€ </w:t>
            </w: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1,00 </w:t>
            </w:r>
          </w:p>
          <w:p w:rsidR="00437059" w:rsidRPr="000338AC" w:rsidRDefault="00437059" w:rsidP="000338AC">
            <w:pPr>
              <w:tabs>
                <w:tab w:val="left" w:pos="2440"/>
              </w:tabs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Comprensivi di: servizio, riscaldamento e aria condizionata ove esistente, IVA e imposte,</w:t>
            </w:r>
            <w:r w:rsidR="00087A9D" w:rsidRPr="000338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uso servizi comuni</w:t>
            </w: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uso accessori delle camere e dei bagni</w:t>
            </w:r>
            <w:r w:rsidRPr="000338A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  <w:r w:rsidR="00087A9D" w:rsidRPr="000338A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  </w:t>
            </w:r>
            <w:r w:rsidRPr="000338A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(riquadro da compi</w:t>
            </w:r>
            <w:r w:rsidR="005A6B98" w:rsidRPr="000338A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lare nel caso di esistenza nella struttura</w:t>
            </w:r>
            <w:r w:rsidRPr="000338A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di unità abitative di cui al punto 1</w:t>
            </w:r>
            <w:r w:rsidR="005A6B98" w:rsidRPr="000338A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</w:t>
            </w:r>
            <w:r w:rsidRPr="000338A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  <w:p w:rsidR="00437059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756A" w:rsidRPr="000338AC" w:rsidRDefault="00437059" w:rsidP="000338AC">
            <w:pPr>
              <w:tabs>
                <w:tab w:val="left" w:pos="2440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Nota: </w:t>
            </w: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indicare tutte le unità </w:t>
            </w:r>
            <w:proofErr w:type="spellStart"/>
            <w:r w:rsidRPr="000338AC">
              <w:rPr>
                <w:rFonts w:ascii="Arial" w:hAnsi="Arial" w:cs="Arial"/>
                <w:bCs/>
                <w:sz w:val="16"/>
                <w:szCs w:val="16"/>
              </w:rPr>
              <w:t>abitative-tipo</w:t>
            </w:r>
            <w:proofErr w:type="spellEnd"/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esistenti nell’esercizio, in modo tale che siano rappresentate tutte le possibili combinazioni di camere per il pernottamento, tipi di cucina ecc. offerte dall’esercizio</w:t>
            </w:r>
            <w:r w:rsidR="00FF745B" w:rsidRPr="000338AC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FF745B"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Attenzione: ogni possibile combinazione è un tipo</w:t>
            </w:r>
            <w:r w:rsidR="00FF745B" w:rsidRPr="000338AC">
              <w:rPr>
                <w:rFonts w:ascii="Arial" w:hAnsi="Arial" w:cs="Arial"/>
                <w:bCs/>
                <w:sz w:val="16"/>
                <w:szCs w:val="16"/>
              </w:rPr>
              <w:t>. Se i riquadri sono i</w:t>
            </w:r>
            <w:r w:rsidR="008D5E3C" w:rsidRPr="000338AC">
              <w:rPr>
                <w:rFonts w:ascii="Arial" w:hAnsi="Arial" w:cs="Arial"/>
                <w:bCs/>
                <w:sz w:val="16"/>
                <w:szCs w:val="16"/>
              </w:rPr>
              <w:t>nsufficienti allegare alla presente comunicazione il MOD.COM/UA.</w:t>
            </w:r>
          </w:p>
        </w:tc>
      </w:tr>
      <w:tr w:rsidR="008326F2" w:rsidRPr="000338AC" w:rsidTr="000338AC">
        <w:tblPrEx>
          <w:jc w:val="left"/>
        </w:tblPrEx>
        <w:trPr>
          <w:trHeight w:val="375"/>
        </w:trPr>
        <w:tc>
          <w:tcPr>
            <w:tcW w:w="840" w:type="dxa"/>
            <w:gridSpan w:val="2"/>
            <w:vMerge w:val="restart"/>
          </w:tcPr>
          <w:p w:rsidR="008326F2" w:rsidRPr="000338AC" w:rsidRDefault="008326F2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326F2" w:rsidRPr="000338AC" w:rsidRDefault="008326F2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Quantità delle unità abitative dello stesso </w:t>
            </w:r>
          </w:p>
          <w:p w:rsidR="008326F2" w:rsidRPr="000338AC" w:rsidRDefault="008326F2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tipo descritto </w:t>
            </w:r>
          </w:p>
          <w:p w:rsidR="008326F2" w:rsidRPr="000338AC" w:rsidRDefault="008326F2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di seguito</w:t>
            </w:r>
          </w:p>
        </w:tc>
        <w:tc>
          <w:tcPr>
            <w:tcW w:w="4961" w:type="dxa"/>
            <w:gridSpan w:val="11"/>
            <w:vAlign w:val="center"/>
          </w:tcPr>
          <w:p w:rsidR="006170FD" w:rsidRPr="000338AC" w:rsidRDefault="006170FD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UNITA’ ABITATIVA-TIPO CON:</w:t>
            </w:r>
          </w:p>
        </w:tc>
        <w:tc>
          <w:tcPr>
            <w:tcW w:w="5400" w:type="dxa"/>
            <w:gridSpan w:val="9"/>
            <w:vAlign w:val="center"/>
          </w:tcPr>
          <w:p w:rsidR="008326F2" w:rsidRPr="000338AC" w:rsidRDefault="006170FD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PREZZI GIORNALIERI DELL’UNITA’ ABITATIVA DESCRITTA</w:t>
            </w:r>
          </w:p>
          <w:p w:rsidR="006170FD" w:rsidRPr="000338AC" w:rsidRDefault="006170FD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(secondo il periodo minimo di permanenza previsto dalle leggi regionali)</w:t>
            </w:r>
          </w:p>
        </w:tc>
      </w:tr>
      <w:tr w:rsidR="007C5E99" w:rsidRPr="000338AC" w:rsidTr="000338AC">
        <w:tblPrEx>
          <w:jc w:val="left"/>
        </w:tblPrEx>
        <w:trPr>
          <w:trHeight w:val="495"/>
        </w:trPr>
        <w:tc>
          <w:tcPr>
            <w:tcW w:w="840" w:type="dxa"/>
            <w:gridSpan w:val="2"/>
            <w:vMerge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7A3AE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Camere per il pernotta</w:t>
            </w:r>
          </w:p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mento di 1 persona (indicare il numero presente nella unità abitativa tipo)</w:t>
            </w:r>
          </w:p>
        </w:tc>
        <w:tc>
          <w:tcPr>
            <w:tcW w:w="840" w:type="dxa"/>
            <w:vMerge w:val="restart"/>
          </w:tcPr>
          <w:p w:rsidR="007A3AE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Camere per il pernotta</w:t>
            </w:r>
          </w:p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mento di 2 persone (indicare il numero presente nella unità abitativa tipo)</w:t>
            </w:r>
          </w:p>
        </w:tc>
        <w:tc>
          <w:tcPr>
            <w:tcW w:w="2520" w:type="dxa"/>
            <w:gridSpan w:val="7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Cs/>
                <w:sz w:val="16"/>
                <w:szCs w:val="16"/>
              </w:rPr>
              <w:t>CUCINA</w:t>
            </w:r>
          </w:p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(indicare con una X la cucina esistente nella </w:t>
            </w:r>
            <w:proofErr w:type="spellStart"/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U.A.</w:t>
            </w:r>
            <w:proofErr w:type="spellEnd"/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tipo)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Salotto in vano separato (indicare il numero dei salotti presenti nell’</w:t>
            </w:r>
            <w:proofErr w:type="spellStart"/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U.A.</w:t>
            </w:r>
            <w:proofErr w:type="spellEnd"/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tipo)</w:t>
            </w:r>
          </w:p>
        </w:tc>
        <w:tc>
          <w:tcPr>
            <w:tcW w:w="2645" w:type="dxa"/>
            <w:gridSpan w:val="5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BASSA STAGIONE</w:t>
            </w:r>
          </w:p>
        </w:tc>
        <w:tc>
          <w:tcPr>
            <w:tcW w:w="2755" w:type="dxa"/>
            <w:gridSpan w:val="4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ALTA STAGIONE O UNICA</w:t>
            </w:r>
          </w:p>
        </w:tc>
      </w:tr>
      <w:tr w:rsidR="007C5E99" w:rsidRPr="000338AC" w:rsidTr="000338AC">
        <w:tblPrEx>
          <w:jc w:val="left"/>
        </w:tblPrEx>
        <w:trPr>
          <w:trHeight w:val="830"/>
        </w:trPr>
        <w:tc>
          <w:tcPr>
            <w:tcW w:w="840" w:type="dxa"/>
            <w:gridSpan w:val="2"/>
            <w:vMerge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E14246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Cucina - soggiorno</w:t>
            </w:r>
            <w:r w:rsidR="007C5E99" w:rsidRPr="000338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in vano distinto</w:t>
            </w:r>
          </w:p>
        </w:tc>
        <w:tc>
          <w:tcPr>
            <w:tcW w:w="881" w:type="dxa"/>
            <w:gridSpan w:val="2"/>
          </w:tcPr>
          <w:p w:rsidR="007A3AE9" w:rsidRPr="000338AC" w:rsidRDefault="00E14246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Cucina - soggiorno</w:t>
            </w:r>
            <w:r w:rsidR="007C5E99" w:rsidRPr="000338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in vano con pernotta</w:t>
            </w:r>
          </w:p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mento</w:t>
            </w: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38AC">
              <w:rPr>
                <w:rFonts w:ascii="Arial" w:hAnsi="Arial" w:cs="Arial"/>
                <w:b/>
                <w:bCs/>
                <w:sz w:val="12"/>
                <w:szCs w:val="12"/>
              </w:rPr>
              <w:t>Cucina in vano con pernottamento</w:t>
            </w:r>
          </w:p>
          <w:p w:rsidR="007C5E99" w:rsidRPr="000338AC" w:rsidRDefault="007C5E99" w:rsidP="006170FD">
            <w:pPr>
              <w:rPr>
                <w:rFonts w:ascii="Arial" w:hAnsi="Arial" w:cs="Arial"/>
                <w:sz w:val="12"/>
                <w:szCs w:val="12"/>
              </w:rPr>
            </w:pPr>
          </w:p>
          <w:p w:rsidR="007C5E99" w:rsidRPr="000338AC" w:rsidRDefault="007C5E99" w:rsidP="006170F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vMerge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582"/>
        </w:trPr>
        <w:tc>
          <w:tcPr>
            <w:tcW w:w="840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gridSpan w:val="3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gridSpan w:val="2"/>
          </w:tcPr>
          <w:p w:rsidR="007C5E99" w:rsidRPr="000338AC" w:rsidRDefault="007C5E99" w:rsidP="000338AC">
            <w:pPr>
              <w:tabs>
                <w:tab w:val="left" w:pos="193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gridSpan w:val="2"/>
          </w:tcPr>
          <w:p w:rsidR="007C5E99" w:rsidRPr="000338AC" w:rsidRDefault="007C5E99" w:rsidP="000338A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gridSpan w:val="2"/>
          </w:tcPr>
          <w:p w:rsidR="007C5E99" w:rsidRPr="000338AC" w:rsidRDefault="007C5E99" w:rsidP="000338AC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3" w:type="dxa"/>
            <w:gridSpan w:val="3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322" w:type="dxa"/>
            <w:gridSpan w:val="2"/>
            <w:vAlign w:val="center"/>
          </w:tcPr>
          <w:p w:rsidR="007C5E99" w:rsidRPr="000338AC" w:rsidRDefault="007C5E99" w:rsidP="000338AC">
            <w:pPr>
              <w:tabs>
                <w:tab w:val="left" w:pos="244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33" w:type="dxa"/>
            <w:gridSpan w:val="2"/>
            <w:vAlign w:val="center"/>
          </w:tcPr>
          <w:p w:rsidR="007C5E99" w:rsidRPr="000338AC" w:rsidRDefault="007C5E99" w:rsidP="000338AC">
            <w:pPr>
              <w:jc w:val="right"/>
              <w:rPr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7C5E99" w:rsidRPr="000338AC" w:rsidTr="000338AC">
        <w:tblPrEx>
          <w:jc w:val="left"/>
        </w:tblPrEx>
        <w:trPr>
          <w:trHeight w:val="3770"/>
        </w:trPr>
        <w:tc>
          <w:tcPr>
            <w:tcW w:w="11201" w:type="dxa"/>
            <w:gridSpan w:val="22"/>
          </w:tcPr>
          <w:p w:rsidR="003009A9" w:rsidRPr="000338AC" w:rsidRDefault="003009A9" w:rsidP="007C5E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C5E99" w:rsidRPr="000338AC" w:rsidRDefault="007C5E99" w:rsidP="007C5E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bCs/>
                <w:sz w:val="18"/>
                <w:szCs w:val="18"/>
              </w:rPr>
              <w:t>Periodo minimo di permanenza nelle unità abitative previsto dalle leggi regionali _______</w:t>
            </w:r>
            <w:r w:rsidR="0028026B" w:rsidRPr="00033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bCs/>
                <w:sz w:val="18"/>
                <w:szCs w:val="18"/>
              </w:rPr>
              <w:t>giorni</w:t>
            </w:r>
          </w:p>
          <w:p w:rsidR="007C5E99" w:rsidRPr="000338AC" w:rsidRDefault="007C5E99" w:rsidP="007C5E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C5E99" w:rsidRPr="000338AC" w:rsidRDefault="007C5E99" w:rsidP="007C5E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1"/>
              <w:gridCol w:w="1862"/>
              <w:gridCol w:w="1862"/>
              <w:gridCol w:w="1862"/>
            </w:tblGrid>
            <w:tr w:rsidR="007C5E99" w:rsidRPr="000338AC" w:rsidTr="000338AC">
              <w:trPr>
                <w:trHeight w:val="595"/>
                <w:jc w:val="center"/>
              </w:trPr>
              <w:tc>
                <w:tcPr>
                  <w:tcW w:w="7447" w:type="dxa"/>
                  <w:gridSpan w:val="4"/>
                  <w:vAlign w:val="center"/>
                </w:tcPr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C5E99" w:rsidRPr="000338AC" w:rsidRDefault="007C5E99" w:rsidP="000338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SINTESI PREZZO GIORNALIERO DELLE UNIT</w:t>
                  </w:r>
                  <w:r w:rsidR="00E14246" w:rsidRPr="000338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A’</w:t>
                  </w:r>
                  <w:r w:rsidRPr="000338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ABITATIVE</w:t>
                  </w:r>
                </w:p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C5E99" w:rsidRPr="000338AC" w:rsidTr="000338AC">
              <w:trPr>
                <w:trHeight w:val="491"/>
                <w:jc w:val="center"/>
              </w:trPr>
              <w:tc>
                <w:tcPr>
                  <w:tcW w:w="3723" w:type="dxa"/>
                  <w:gridSpan w:val="2"/>
                  <w:vAlign w:val="center"/>
                </w:tcPr>
                <w:p w:rsidR="003009A9" w:rsidRPr="000338AC" w:rsidRDefault="003009A9" w:rsidP="000338AC">
                  <w:pPr>
                    <w:spacing w:after="12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7C5E99" w:rsidRPr="000338AC" w:rsidRDefault="007C5E99" w:rsidP="000338AC">
                  <w:pPr>
                    <w:spacing w:after="12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BASSA STAGIONE</w:t>
                  </w:r>
                </w:p>
              </w:tc>
              <w:tc>
                <w:tcPr>
                  <w:tcW w:w="3724" w:type="dxa"/>
                  <w:gridSpan w:val="2"/>
                  <w:vAlign w:val="center"/>
                </w:tcPr>
                <w:p w:rsidR="003009A9" w:rsidRPr="000338AC" w:rsidRDefault="003009A9" w:rsidP="000338AC">
                  <w:pPr>
                    <w:spacing w:after="12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3009A9" w:rsidRPr="000338AC" w:rsidRDefault="007C5E99" w:rsidP="000338AC">
                  <w:pPr>
                    <w:spacing w:after="12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ALTA STAGIONE</w:t>
                  </w:r>
                </w:p>
              </w:tc>
            </w:tr>
            <w:tr w:rsidR="003009A9" w:rsidRPr="000338AC" w:rsidTr="000338AC">
              <w:trPr>
                <w:jc w:val="center"/>
              </w:trPr>
              <w:tc>
                <w:tcPr>
                  <w:tcW w:w="1861" w:type="dxa"/>
                  <w:vAlign w:val="center"/>
                </w:tcPr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MINIMO</w:t>
                  </w:r>
                </w:p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(assoluto)</w:t>
                  </w:r>
                </w:p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MASSIMO</w:t>
                  </w:r>
                </w:p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(assoluto)</w:t>
                  </w:r>
                </w:p>
              </w:tc>
              <w:tc>
                <w:tcPr>
                  <w:tcW w:w="1862" w:type="dxa"/>
                  <w:vAlign w:val="center"/>
                </w:tcPr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MINIMO</w:t>
                  </w:r>
                </w:p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(assoluto)</w:t>
                  </w:r>
                </w:p>
              </w:tc>
              <w:tc>
                <w:tcPr>
                  <w:tcW w:w="1862" w:type="dxa"/>
                  <w:vAlign w:val="center"/>
                </w:tcPr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MASSIMO</w:t>
                  </w:r>
                </w:p>
                <w:p w:rsidR="003009A9" w:rsidRPr="000338AC" w:rsidRDefault="003009A9" w:rsidP="000338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(assoluto)</w:t>
                  </w:r>
                </w:p>
              </w:tc>
            </w:tr>
            <w:tr w:rsidR="003009A9" w:rsidRPr="000338AC" w:rsidTr="000338AC">
              <w:trPr>
                <w:jc w:val="center"/>
              </w:trPr>
              <w:tc>
                <w:tcPr>
                  <w:tcW w:w="1861" w:type="dxa"/>
                  <w:vAlign w:val="center"/>
                </w:tcPr>
                <w:p w:rsidR="003009A9" w:rsidRPr="000338AC" w:rsidRDefault="003009A9" w:rsidP="000338AC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862" w:type="dxa"/>
                  <w:vAlign w:val="center"/>
                </w:tcPr>
                <w:p w:rsidR="003009A9" w:rsidRPr="000338AC" w:rsidRDefault="003009A9" w:rsidP="000338AC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862" w:type="dxa"/>
                  <w:vAlign w:val="center"/>
                </w:tcPr>
                <w:p w:rsidR="003009A9" w:rsidRPr="000338AC" w:rsidRDefault="003009A9" w:rsidP="000338AC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862" w:type="dxa"/>
                  <w:vAlign w:val="center"/>
                </w:tcPr>
                <w:p w:rsidR="003009A9" w:rsidRPr="000338AC" w:rsidRDefault="003009A9" w:rsidP="000338AC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3009A9" w:rsidRPr="000338AC" w:rsidRDefault="003009A9" w:rsidP="000338AC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338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,00</w:t>
                  </w:r>
                </w:p>
                <w:p w:rsidR="003009A9" w:rsidRPr="000338AC" w:rsidRDefault="003009A9" w:rsidP="000338AC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C5E99" w:rsidRPr="000338AC" w:rsidRDefault="007C5E99" w:rsidP="007C5E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09A9" w:rsidRPr="000338AC" w:rsidTr="000338AC">
        <w:tblPrEx>
          <w:jc w:val="left"/>
        </w:tblPrEx>
        <w:trPr>
          <w:trHeight w:val="2332"/>
        </w:trPr>
        <w:tc>
          <w:tcPr>
            <w:tcW w:w="11201" w:type="dxa"/>
            <w:gridSpan w:val="22"/>
          </w:tcPr>
          <w:p w:rsidR="003009A9" w:rsidRPr="000338AC" w:rsidRDefault="003009A9" w:rsidP="007C5E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009A9" w:rsidRPr="000338AC" w:rsidRDefault="003009A9" w:rsidP="007C5E99">
            <w:pPr>
              <w:rPr>
                <w:rFonts w:ascii="Arial" w:hAnsi="Arial" w:cs="Arial"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A6B98" w:rsidRPr="000338A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Pasti a prezzo fisso: </w:t>
            </w:r>
            <w:r w:rsidR="00325BF2" w:rsidRPr="000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0338AC">
              <w:rPr>
                <w:rFonts w:ascii="Arial" w:hAnsi="Arial" w:cs="Arial"/>
                <w:b/>
                <w:bCs/>
                <w:sz w:val="20"/>
                <w:szCs w:val="20"/>
              </w:rPr>
              <w:t>Prima colazione</w:t>
            </w:r>
            <w:r w:rsidRPr="00033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22"/>
                <w:szCs w:val="22"/>
              </w:rPr>
              <w:t xml:space="preserve">□    </w:t>
            </w:r>
            <w:r w:rsidRPr="000338AC">
              <w:rPr>
                <w:rFonts w:ascii="Arial" w:hAnsi="Arial" w:cs="Arial"/>
                <w:sz w:val="16"/>
                <w:szCs w:val="16"/>
              </w:rPr>
              <w:t>è compresa nel prezzo del pernottamento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38AC">
              <w:rPr>
                <w:rFonts w:ascii="Arial" w:hAnsi="Arial" w:cs="Arial"/>
                <w:sz w:val="16"/>
                <w:szCs w:val="16"/>
              </w:rPr>
              <w:t>(nessun aumento di prezzo)</w:t>
            </w:r>
          </w:p>
          <w:p w:rsidR="003009A9" w:rsidRPr="000338AC" w:rsidRDefault="003009A9" w:rsidP="007C5E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09A9" w:rsidRPr="000338AC" w:rsidRDefault="003009A9" w:rsidP="007C5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8A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</w:t>
            </w:r>
            <w:r w:rsidR="00B076F5" w:rsidRPr="000338A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8C09A1" w:rsidRPr="000338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6F5" w:rsidRPr="000338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338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5BF2" w:rsidRPr="000338A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338A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0338AC">
              <w:rPr>
                <w:rFonts w:ascii="Arial" w:hAnsi="Arial" w:cs="Arial"/>
                <w:b/>
                <w:sz w:val="22"/>
                <w:szCs w:val="22"/>
              </w:rPr>
              <w:t xml:space="preserve">□    </w:t>
            </w:r>
            <w:r w:rsidRPr="000338AC">
              <w:rPr>
                <w:rFonts w:ascii="Arial" w:hAnsi="Arial" w:cs="Arial"/>
                <w:sz w:val="16"/>
                <w:szCs w:val="16"/>
              </w:rPr>
              <w:t>non</w:t>
            </w:r>
            <w:r w:rsidRPr="000338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338AC">
              <w:rPr>
                <w:rFonts w:ascii="Arial" w:hAnsi="Arial" w:cs="Arial"/>
                <w:sz w:val="16"/>
                <w:szCs w:val="16"/>
              </w:rPr>
              <w:t>è compresa nel prezzo del pernottamento, e il prezzo è di €__</w:t>
            </w:r>
            <w:r w:rsidR="003C3BB3" w:rsidRPr="000338AC">
              <w:rPr>
                <w:rFonts w:ascii="Arial" w:hAnsi="Arial" w:cs="Arial"/>
                <w:sz w:val="16"/>
                <w:szCs w:val="16"/>
              </w:rPr>
              <w:t>_</w:t>
            </w:r>
            <w:r w:rsidR="00325BF2" w:rsidRPr="000338AC">
              <w:rPr>
                <w:rFonts w:ascii="Arial" w:hAnsi="Arial" w:cs="Arial"/>
                <w:sz w:val="16"/>
                <w:szCs w:val="16"/>
              </w:rPr>
              <w:t>________</w:t>
            </w:r>
            <w:r w:rsidR="003C3BB3" w:rsidRPr="000338AC">
              <w:rPr>
                <w:rFonts w:ascii="Arial" w:hAnsi="Arial" w:cs="Arial"/>
                <w:sz w:val="16"/>
                <w:szCs w:val="16"/>
              </w:rPr>
              <w:t>__</w:t>
            </w:r>
            <w:r w:rsidRPr="000338AC">
              <w:rPr>
                <w:rFonts w:ascii="Arial" w:hAnsi="Arial" w:cs="Arial"/>
                <w:sz w:val="16"/>
                <w:szCs w:val="16"/>
              </w:rPr>
              <w:t>__</w:t>
            </w:r>
            <w:r w:rsidRPr="000338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3BB3" w:rsidRPr="000338AC" w:rsidRDefault="003C3BB3" w:rsidP="007C5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3BB3" w:rsidRPr="000338AC" w:rsidRDefault="003C3BB3" w:rsidP="007C5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3BB3" w:rsidRPr="000338AC" w:rsidRDefault="003C3BB3" w:rsidP="007C5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3BB3" w:rsidRPr="000338AC" w:rsidRDefault="003C3BB3" w:rsidP="007C5E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  <w:r w:rsidRPr="000338AC">
              <w:rPr>
                <w:rFonts w:ascii="Arial" w:hAnsi="Arial" w:cs="Arial"/>
                <w:sz w:val="16"/>
                <w:szCs w:val="16"/>
              </w:rPr>
              <w:t>Pranzo    €__________________________                      Cena    € __________________________</w:t>
            </w:r>
          </w:p>
        </w:tc>
      </w:tr>
      <w:tr w:rsidR="003C3BB3" w:rsidRPr="000338AC" w:rsidTr="000338AC">
        <w:tblPrEx>
          <w:jc w:val="left"/>
        </w:tblPrEx>
        <w:trPr>
          <w:trHeight w:val="701"/>
        </w:trPr>
        <w:tc>
          <w:tcPr>
            <w:tcW w:w="11201" w:type="dxa"/>
            <w:gridSpan w:val="22"/>
          </w:tcPr>
          <w:p w:rsidR="003C3BB3" w:rsidRPr="000338AC" w:rsidRDefault="003C3BB3" w:rsidP="007C5E9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C3BB3" w:rsidRPr="000338AC" w:rsidRDefault="003C3BB3" w:rsidP="007C5E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A6B98" w:rsidRPr="000338A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Carte di credito</w:t>
            </w:r>
            <w:r w:rsidRPr="00033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0E2B37" w:rsidRPr="00033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□   </w:t>
            </w:r>
            <w:r w:rsidRPr="000338AC">
              <w:rPr>
                <w:rFonts w:ascii="Arial" w:hAnsi="Arial" w:cs="Arial"/>
                <w:sz w:val="16"/>
                <w:szCs w:val="16"/>
              </w:rPr>
              <w:t>si                      Quali:</w:t>
            </w:r>
            <w:r w:rsidRPr="000338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C3BB3" w:rsidRPr="000338AC" w:rsidTr="000338AC">
        <w:tblPrEx>
          <w:jc w:val="left"/>
        </w:tblPrEx>
        <w:trPr>
          <w:trHeight w:val="701"/>
        </w:trPr>
        <w:tc>
          <w:tcPr>
            <w:tcW w:w="11201" w:type="dxa"/>
            <w:gridSpan w:val="22"/>
            <w:vAlign w:val="center"/>
          </w:tcPr>
          <w:p w:rsidR="003C3BB3" w:rsidRPr="000338AC" w:rsidRDefault="003C3BB3" w:rsidP="003C3B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/>
                <w:bCs/>
                <w:sz w:val="18"/>
                <w:szCs w:val="18"/>
              </w:rPr>
              <w:t>Sono allegati alla presente comunicazione</w:t>
            </w:r>
            <w:r w:rsidRPr="000338A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56AED" w:rsidRPr="000338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38A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0338AC">
              <w:rPr>
                <w:rFonts w:ascii="Arial" w:hAnsi="Arial" w:cs="Arial"/>
                <w:sz w:val="16"/>
                <w:szCs w:val="16"/>
              </w:rPr>
              <w:t xml:space="preserve">comunicazione prezzi inferiori ai minimi      </w:t>
            </w:r>
            <w:r w:rsidRPr="000338AC"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0338AC">
              <w:rPr>
                <w:rFonts w:ascii="Arial" w:hAnsi="Arial" w:cs="Arial"/>
                <w:sz w:val="16"/>
                <w:szCs w:val="16"/>
              </w:rPr>
              <w:t>distinta prezzi delle unità abitative (mod. COM/UA)</w:t>
            </w:r>
          </w:p>
        </w:tc>
      </w:tr>
      <w:tr w:rsidR="003C3BB3" w:rsidRPr="000338AC" w:rsidTr="000338AC">
        <w:tblPrEx>
          <w:jc w:val="left"/>
        </w:tblPrEx>
        <w:trPr>
          <w:trHeight w:val="687"/>
        </w:trPr>
        <w:tc>
          <w:tcPr>
            <w:tcW w:w="5566" w:type="dxa"/>
            <w:gridSpan w:val="12"/>
            <w:vAlign w:val="center"/>
          </w:tcPr>
          <w:p w:rsidR="003C3BB3" w:rsidRPr="000338AC" w:rsidRDefault="003C3BB3" w:rsidP="003C3B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38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A6B98" w:rsidRPr="000338A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0338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300" w:rsidRPr="000338AC">
              <w:rPr>
                <w:rFonts w:ascii="Arial" w:hAnsi="Arial" w:cs="Arial"/>
                <w:b/>
                <w:bCs/>
                <w:sz w:val="20"/>
                <w:szCs w:val="20"/>
              </w:rPr>
              <w:t>Alta stagione</w:t>
            </w:r>
            <w:r w:rsidRPr="000338AC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  <w:p w:rsidR="003C3BB3" w:rsidRPr="000338AC" w:rsidRDefault="003C3BB3" w:rsidP="003C3B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(indicare i periodi)</w:t>
            </w:r>
            <w:r w:rsidRPr="00033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DAL</w:t>
            </w:r>
            <w:r w:rsidR="000E2B37" w:rsidRPr="000338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</w:t>
            </w: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5635" w:type="dxa"/>
            <w:gridSpan w:val="10"/>
            <w:vAlign w:val="center"/>
          </w:tcPr>
          <w:p w:rsidR="003C3BB3" w:rsidRPr="000338AC" w:rsidRDefault="003C3BB3" w:rsidP="003C3B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DAL</w:t>
            </w:r>
            <w:r w:rsidRPr="000338A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</w:t>
            </w:r>
            <w:r w:rsidRPr="000338AC">
              <w:rPr>
                <w:rFonts w:ascii="Arial" w:hAnsi="Arial" w:cs="Arial"/>
                <w:b/>
                <w:bCs/>
                <w:sz w:val="16"/>
                <w:szCs w:val="16"/>
              </w:rPr>
              <w:t>AL</w:t>
            </w:r>
          </w:p>
        </w:tc>
      </w:tr>
    </w:tbl>
    <w:p w:rsidR="00F2793F" w:rsidRDefault="00F2793F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3C3BB3" w:rsidRDefault="003C3BB3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3C3BB3" w:rsidRDefault="003C3BB3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3C3BB3" w:rsidRDefault="003C3BB3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3C3BB3" w:rsidRDefault="003C3BB3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3C3BB3" w:rsidRDefault="003C3BB3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3C3BB3" w:rsidRPr="00325BF2" w:rsidRDefault="00B27E8F" w:rsidP="007C5E99">
      <w:pPr>
        <w:tabs>
          <w:tab w:val="left" w:pos="2440"/>
        </w:tabs>
        <w:ind w:left="-8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3C3BB3" w:rsidRPr="00325BF2">
        <w:rPr>
          <w:rFonts w:ascii="Arial" w:hAnsi="Arial" w:cs="Arial"/>
          <w:bCs/>
          <w:sz w:val="22"/>
          <w:szCs w:val="22"/>
        </w:rPr>
        <w:t>Data   ___________________________                  Timbro e firma_____________________________</w:t>
      </w:r>
    </w:p>
    <w:p w:rsidR="00E06FFB" w:rsidRPr="00325BF2" w:rsidRDefault="00E06FFB" w:rsidP="007C5E99">
      <w:pPr>
        <w:tabs>
          <w:tab w:val="left" w:pos="2440"/>
        </w:tabs>
        <w:ind w:left="-840"/>
        <w:rPr>
          <w:rFonts w:ascii="Arial" w:hAnsi="Arial" w:cs="Arial"/>
          <w:bCs/>
          <w:sz w:val="22"/>
          <w:szCs w:val="22"/>
        </w:rPr>
      </w:pPr>
    </w:p>
    <w:p w:rsidR="00E06FFB" w:rsidRDefault="00E06FFB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E06FFB" w:rsidRDefault="00E06FFB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E14246" w:rsidRDefault="00E14246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E06FFB" w:rsidRDefault="00E06FFB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9"/>
      </w:tblGrid>
      <w:tr w:rsidR="00E06FFB" w:rsidTr="00F270A3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4069" w:type="dxa"/>
          </w:tcPr>
          <w:p w:rsidR="00E06FFB" w:rsidRPr="00F56AED" w:rsidRDefault="00E06FFB" w:rsidP="00E06FFB">
            <w:pPr>
              <w:tabs>
                <w:tab w:val="left" w:pos="2440"/>
              </w:tabs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56AED">
              <w:rPr>
                <w:rFonts w:ascii="Arial" w:hAnsi="Arial" w:cs="Arial"/>
                <w:bCs/>
                <w:i/>
                <w:sz w:val="18"/>
                <w:szCs w:val="18"/>
              </w:rPr>
              <w:t>Visto dell’Autorità competente</w:t>
            </w:r>
          </w:p>
          <w:p w:rsidR="00377A54" w:rsidRDefault="00377A54" w:rsidP="00E06FFB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6FFB" w:rsidRPr="00F270A3" w:rsidRDefault="00F270A3" w:rsidP="00E06FFB">
            <w:pPr>
              <w:tabs>
                <w:tab w:val="left" w:pos="2440"/>
              </w:tabs>
              <w:jc w:val="center"/>
              <w:rPr>
                <w:rFonts w:ascii="Monotype Corsiva" w:hAnsi="Monotype Corsiva" w:cs="Arial"/>
                <w:b/>
                <w:bCs/>
                <w:i/>
                <w:sz w:val="28"/>
                <w:szCs w:val="28"/>
              </w:rPr>
            </w:pPr>
            <w:r w:rsidRPr="00F270A3">
              <w:rPr>
                <w:rFonts w:ascii="Monotype Corsiva" w:hAnsi="Monotype Corsiva" w:cs="Arial"/>
                <w:b/>
                <w:bCs/>
                <w:i/>
                <w:sz w:val="28"/>
                <w:szCs w:val="28"/>
              </w:rPr>
              <w:t>Libero  Consorzio Comunale di Caltanissetta</w:t>
            </w:r>
          </w:p>
          <w:p w:rsidR="00F270A3" w:rsidRDefault="00D93463" w:rsidP="00F270A3">
            <w:pPr>
              <w:tabs>
                <w:tab w:val="left" w:pos="24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70A3">
              <w:rPr>
                <w:rFonts w:ascii="Arial" w:hAnsi="Arial" w:cs="Arial"/>
                <w:bCs/>
                <w:i/>
                <w:sz w:val="20"/>
                <w:szCs w:val="20"/>
              </w:rPr>
              <w:t>Via De Nicola, 2</w:t>
            </w:r>
            <w:r w:rsidR="00F270A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06FFB" w:rsidRPr="00F270A3">
              <w:rPr>
                <w:rFonts w:ascii="Arial" w:hAnsi="Arial" w:cs="Arial"/>
                <w:bCs/>
                <w:i/>
                <w:sz w:val="20"/>
                <w:szCs w:val="20"/>
              </w:rPr>
              <w:t>93100 CALTANISSETTA</w:t>
            </w:r>
          </w:p>
          <w:p w:rsidR="00F270A3" w:rsidRPr="00F270A3" w:rsidRDefault="00F270A3" w:rsidP="00F270A3">
            <w:pPr>
              <w:tabs>
                <w:tab w:val="left" w:pos="24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70A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Tel.  0934  534111</w:t>
            </w:r>
          </w:p>
          <w:p w:rsidR="00E06FFB" w:rsidRPr="00E06FFB" w:rsidRDefault="00E06FFB" w:rsidP="00E06FFB">
            <w:pPr>
              <w:tabs>
                <w:tab w:val="left" w:pos="2440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E06FFB" w:rsidRDefault="00E06FFB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E06FFB" w:rsidRDefault="00E06FFB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E06FFB" w:rsidRDefault="00E06FFB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E06FFB" w:rsidRDefault="00E06FFB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E06FFB" w:rsidRDefault="00E06FFB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E06FFB" w:rsidRDefault="00E06FFB" w:rsidP="007C5E99">
      <w:pPr>
        <w:tabs>
          <w:tab w:val="left" w:pos="2440"/>
        </w:tabs>
        <w:ind w:left="-840"/>
        <w:rPr>
          <w:rFonts w:ascii="Arial" w:hAnsi="Arial" w:cs="Arial"/>
          <w:b/>
          <w:bCs/>
          <w:sz w:val="22"/>
          <w:szCs w:val="22"/>
        </w:rPr>
      </w:pPr>
    </w:p>
    <w:p w:rsidR="00E06FFB" w:rsidRPr="00047FE4" w:rsidRDefault="00E06FFB" w:rsidP="00E06FFB">
      <w:pPr>
        <w:tabs>
          <w:tab w:val="left" w:pos="2440"/>
          <w:tab w:val="left" w:pos="5940"/>
        </w:tabs>
        <w:ind w:left="-8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sectPr w:rsidR="00E06FFB" w:rsidRPr="00047FE4" w:rsidSect="00087A9D">
      <w:pgSz w:w="11906" w:h="16838" w:code="9"/>
      <w:pgMar w:top="56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386762"/>
    <w:rsid w:val="000148BC"/>
    <w:rsid w:val="000338AC"/>
    <w:rsid w:val="00047FE4"/>
    <w:rsid w:val="00057516"/>
    <w:rsid w:val="00087A9D"/>
    <w:rsid w:val="000B76C1"/>
    <w:rsid w:val="000E2B37"/>
    <w:rsid w:val="000E38B8"/>
    <w:rsid w:val="000E7A05"/>
    <w:rsid w:val="000F1718"/>
    <w:rsid w:val="000F2EA5"/>
    <w:rsid w:val="001172BD"/>
    <w:rsid w:val="00143EBF"/>
    <w:rsid w:val="001D3165"/>
    <w:rsid w:val="00201143"/>
    <w:rsid w:val="00206754"/>
    <w:rsid w:val="002351C2"/>
    <w:rsid w:val="00237022"/>
    <w:rsid w:val="0028026B"/>
    <w:rsid w:val="002932DC"/>
    <w:rsid w:val="003009A9"/>
    <w:rsid w:val="00325BF2"/>
    <w:rsid w:val="00377A54"/>
    <w:rsid w:val="0038352B"/>
    <w:rsid w:val="00386762"/>
    <w:rsid w:val="003A0753"/>
    <w:rsid w:val="003A4955"/>
    <w:rsid w:val="003C2D95"/>
    <w:rsid w:val="003C3BB3"/>
    <w:rsid w:val="003D5614"/>
    <w:rsid w:val="004366B9"/>
    <w:rsid w:val="00437059"/>
    <w:rsid w:val="00455152"/>
    <w:rsid w:val="0045621E"/>
    <w:rsid w:val="00477868"/>
    <w:rsid w:val="004848A3"/>
    <w:rsid w:val="00492B94"/>
    <w:rsid w:val="004B4D34"/>
    <w:rsid w:val="00526F05"/>
    <w:rsid w:val="00561D3F"/>
    <w:rsid w:val="005A20BA"/>
    <w:rsid w:val="005A6B98"/>
    <w:rsid w:val="005C1F6D"/>
    <w:rsid w:val="005C5284"/>
    <w:rsid w:val="00610B8C"/>
    <w:rsid w:val="006170FD"/>
    <w:rsid w:val="0063172D"/>
    <w:rsid w:val="0063308D"/>
    <w:rsid w:val="00663527"/>
    <w:rsid w:val="00667142"/>
    <w:rsid w:val="006B0EDC"/>
    <w:rsid w:val="006D1D50"/>
    <w:rsid w:val="00704C83"/>
    <w:rsid w:val="00777A30"/>
    <w:rsid w:val="00785A36"/>
    <w:rsid w:val="007971F3"/>
    <w:rsid w:val="0079790B"/>
    <w:rsid w:val="007A3AE9"/>
    <w:rsid w:val="007B5ECB"/>
    <w:rsid w:val="007C5E99"/>
    <w:rsid w:val="00830F6F"/>
    <w:rsid w:val="008326F2"/>
    <w:rsid w:val="008375F5"/>
    <w:rsid w:val="0085702B"/>
    <w:rsid w:val="00874AC8"/>
    <w:rsid w:val="008843C0"/>
    <w:rsid w:val="00887013"/>
    <w:rsid w:val="008C09A1"/>
    <w:rsid w:val="008C756A"/>
    <w:rsid w:val="008D322B"/>
    <w:rsid w:val="008D4300"/>
    <w:rsid w:val="008D5E3C"/>
    <w:rsid w:val="009034E1"/>
    <w:rsid w:val="00943C3A"/>
    <w:rsid w:val="00977CBA"/>
    <w:rsid w:val="009A1405"/>
    <w:rsid w:val="009A18B0"/>
    <w:rsid w:val="009D2E33"/>
    <w:rsid w:val="00A536A1"/>
    <w:rsid w:val="00A75AFC"/>
    <w:rsid w:val="00A813CB"/>
    <w:rsid w:val="00A863AE"/>
    <w:rsid w:val="00A923CE"/>
    <w:rsid w:val="00AA4066"/>
    <w:rsid w:val="00AD5611"/>
    <w:rsid w:val="00AD60B5"/>
    <w:rsid w:val="00AE4B57"/>
    <w:rsid w:val="00AF16A9"/>
    <w:rsid w:val="00AF2FF0"/>
    <w:rsid w:val="00AF3AB1"/>
    <w:rsid w:val="00B076F5"/>
    <w:rsid w:val="00B25C79"/>
    <w:rsid w:val="00B27E8F"/>
    <w:rsid w:val="00B47081"/>
    <w:rsid w:val="00B54FF7"/>
    <w:rsid w:val="00C04D75"/>
    <w:rsid w:val="00C1374B"/>
    <w:rsid w:val="00C17062"/>
    <w:rsid w:val="00C17093"/>
    <w:rsid w:val="00C910D0"/>
    <w:rsid w:val="00C96E7D"/>
    <w:rsid w:val="00D10BDD"/>
    <w:rsid w:val="00D41938"/>
    <w:rsid w:val="00D61AFD"/>
    <w:rsid w:val="00D93463"/>
    <w:rsid w:val="00E06FFB"/>
    <w:rsid w:val="00E14246"/>
    <w:rsid w:val="00E17085"/>
    <w:rsid w:val="00E40309"/>
    <w:rsid w:val="00E75620"/>
    <w:rsid w:val="00EB6FF5"/>
    <w:rsid w:val="00F14576"/>
    <w:rsid w:val="00F270A3"/>
    <w:rsid w:val="00F2793F"/>
    <w:rsid w:val="00F34F89"/>
    <w:rsid w:val="00F56AED"/>
    <w:rsid w:val="00F60130"/>
    <w:rsid w:val="00F97CB2"/>
    <w:rsid w:val="00FB01C2"/>
    <w:rsid w:val="00FF6A92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8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Raimondo f. Fasciana</cp:lastModifiedBy>
  <cp:revision>2</cp:revision>
  <cp:lastPrinted>2016-03-23T12:10:00Z</cp:lastPrinted>
  <dcterms:created xsi:type="dcterms:W3CDTF">2017-11-16T07:36:00Z</dcterms:created>
  <dcterms:modified xsi:type="dcterms:W3CDTF">2017-11-16T07:36:00Z</dcterms:modified>
</cp:coreProperties>
</file>